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intelligence2.xml" ContentType="application/vnd.ms-office.intelligence2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D10698D" w14:textId="77777777" w:rsidR="005E6B3F" w:rsidRDefault="00973308" w:rsidP="001A3439">
      <w:pPr>
        <w:jc w:val="center"/>
        <w:rPr>
          <w:b/>
          <w:bCs/>
        </w:rPr>
      </w:pPr>
      <w:r>
        <w:rPr>
          <w:b/>
          <w:bCs/>
          <w:noProof/>
        </w:rPr>
        <w:drawing>
          <wp:inline distT="0" distB="0" distL="0" distR="0" wp14:anchorId="6CECBDFA" wp14:editId="51410D97">
            <wp:extent cx="2390775" cy="676275"/>
            <wp:effectExtent l="0" t="0" r="0" b="0"/>
            <wp:docPr id="1" name="Picture 1" descr="imag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mage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90775" cy="676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9AE0037" w14:textId="77777777" w:rsidR="00DE04E7" w:rsidRDefault="00DE04E7" w:rsidP="00DE04E7">
      <w:pPr>
        <w:jc w:val="center"/>
        <w:rPr>
          <w:rFonts w:ascii="Calibri" w:hAnsi="Calibri"/>
          <w:color w:val="1F497D"/>
          <w:sz w:val="22"/>
          <w:szCs w:val="22"/>
        </w:rPr>
      </w:pPr>
    </w:p>
    <w:p w14:paraId="534B2E72" w14:textId="77777777" w:rsidR="00973308" w:rsidRDefault="00973308" w:rsidP="00DE04E7">
      <w:pPr>
        <w:jc w:val="center"/>
        <w:rPr>
          <w:rFonts w:ascii="Elephant" w:hAnsi="Elephant"/>
          <w:b/>
          <w:color w:val="1F497D"/>
          <w:sz w:val="22"/>
          <w:szCs w:val="22"/>
        </w:rPr>
      </w:pPr>
    </w:p>
    <w:p w14:paraId="6B08B0D4" w14:textId="53F9680B" w:rsidR="0535283A" w:rsidRDefault="0535283A" w:rsidP="76F27FA8">
      <w:pPr>
        <w:spacing w:line="259" w:lineRule="auto"/>
        <w:jc w:val="center"/>
        <w:rPr>
          <w:rFonts w:ascii="Elephant" w:hAnsi="Elephant"/>
          <w:b/>
          <w:bCs/>
          <w:color w:val="1F497D" w:themeColor="text2"/>
        </w:rPr>
      </w:pPr>
      <w:r w:rsidRPr="76F27FA8">
        <w:rPr>
          <w:rFonts w:ascii="Elephant" w:hAnsi="Elephant"/>
          <w:b/>
          <w:bCs/>
          <w:color w:val="1F497D" w:themeColor="text2"/>
          <w:sz w:val="32"/>
          <w:szCs w:val="32"/>
        </w:rPr>
        <w:t xml:space="preserve">ISCVPR Board of Directors </w:t>
      </w:r>
      <w:r w:rsidR="0075324B">
        <w:rPr>
          <w:rFonts w:ascii="Elephant" w:hAnsi="Elephant"/>
          <w:b/>
          <w:bCs/>
          <w:color w:val="1F497D" w:themeColor="text2"/>
          <w:sz w:val="32"/>
          <w:szCs w:val="32"/>
        </w:rPr>
        <w:t>Meeting Minutes</w:t>
      </w:r>
    </w:p>
    <w:p w14:paraId="4A762114" w14:textId="4CA08BEB" w:rsidR="0535283A" w:rsidRDefault="0535283A" w:rsidP="76F27FA8">
      <w:pPr>
        <w:spacing w:line="259" w:lineRule="auto"/>
        <w:jc w:val="center"/>
        <w:rPr>
          <w:rFonts w:ascii="Bookman Old Style" w:hAnsi="Bookman Old Style"/>
          <w:b/>
          <w:bCs/>
          <w:i/>
          <w:iCs/>
          <w:color w:val="1F497D" w:themeColor="text2"/>
        </w:rPr>
      </w:pPr>
      <w:r w:rsidRPr="76F27FA8">
        <w:rPr>
          <w:rFonts w:ascii="Bookman Old Style" w:hAnsi="Bookman Old Style"/>
          <w:b/>
          <w:bCs/>
          <w:i/>
          <w:iCs/>
          <w:color w:val="1F497D" w:themeColor="text2"/>
          <w:sz w:val="20"/>
          <w:szCs w:val="20"/>
        </w:rPr>
        <w:t>IRSAY YMCA 430 Alabama St., Indianapolis 46225</w:t>
      </w:r>
    </w:p>
    <w:p w14:paraId="03A20945" w14:textId="2534F906" w:rsidR="00973308" w:rsidRDefault="00973308" w:rsidP="76F27FA8">
      <w:pPr>
        <w:spacing w:line="259" w:lineRule="auto"/>
        <w:contextualSpacing/>
        <w:jc w:val="center"/>
        <w:rPr>
          <w:rFonts w:ascii="Elephant" w:hAnsi="Elephant"/>
          <w:b/>
          <w:bCs/>
        </w:rPr>
      </w:pPr>
      <w:r w:rsidRPr="76F27FA8">
        <w:rPr>
          <w:rFonts w:ascii="Elephant" w:hAnsi="Elephant"/>
          <w:b/>
          <w:bCs/>
        </w:rPr>
        <w:t>Thursday,</w:t>
      </w:r>
      <w:r w:rsidR="00945B38">
        <w:rPr>
          <w:rFonts w:ascii="Elephant" w:hAnsi="Elephant"/>
          <w:b/>
          <w:bCs/>
        </w:rPr>
        <w:t xml:space="preserve"> </w:t>
      </w:r>
      <w:r w:rsidR="00D9726A">
        <w:rPr>
          <w:rFonts w:ascii="Elephant" w:hAnsi="Elephant"/>
          <w:b/>
          <w:bCs/>
        </w:rPr>
        <w:t>November 9</w:t>
      </w:r>
      <w:r w:rsidR="00617E30">
        <w:rPr>
          <w:rFonts w:ascii="Elephant" w:hAnsi="Elephant"/>
          <w:b/>
          <w:bCs/>
        </w:rPr>
        <w:t>, 2023</w:t>
      </w:r>
      <w:r w:rsidR="56056C53" w:rsidRPr="76F27FA8">
        <w:rPr>
          <w:rFonts w:ascii="Elephant" w:hAnsi="Elephant"/>
          <w:b/>
          <w:bCs/>
        </w:rPr>
        <w:t xml:space="preserve"> </w:t>
      </w:r>
    </w:p>
    <w:p w14:paraId="463CA775" w14:textId="77777777" w:rsidR="00DB117C" w:rsidRDefault="00DB117C" w:rsidP="76F27FA8">
      <w:pPr>
        <w:spacing w:line="259" w:lineRule="auto"/>
        <w:contextualSpacing/>
        <w:jc w:val="center"/>
        <w:rPr>
          <w:rFonts w:ascii="Elephant" w:hAnsi="Elephant"/>
          <w:b/>
          <w:bCs/>
        </w:rPr>
      </w:pPr>
    </w:p>
    <w:p w14:paraId="5F0DFA09" w14:textId="13AA74A2" w:rsidR="0075324B" w:rsidRDefault="003E02F8" w:rsidP="49959E83">
      <w:pPr>
        <w:pStyle w:val="ListParagraph"/>
        <w:spacing w:after="100" w:afterAutospacing="1" w:line="240" w:lineRule="auto"/>
        <w:ind w:left="0"/>
        <w:rPr>
          <w:sz w:val="20"/>
          <w:szCs w:val="20"/>
        </w:rPr>
      </w:pPr>
      <w:r w:rsidRPr="49959E83">
        <w:rPr>
          <w:sz w:val="20"/>
          <w:szCs w:val="20"/>
        </w:rPr>
        <w:t xml:space="preserve">Members Present: </w:t>
      </w:r>
      <w:r w:rsidR="0075324B">
        <w:rPr>
          <w:sz w:val="20"/>
          <w:szCs w:val="20"/>
        </w:rPr>
        <w:t xml:space="preserve">Cassie Hodgini, </w:t>
      </w:r>
      <w:r w:rsidRPr="49959E83">
        <w:rPr>
          <w:sz w:val="20"/>
          <w:szCs w:val="20"/>
        </w:rPr>
        <w:t>Katrina Riggin, Debbie Koehl,</w:t>
      </w:r>
      <w:r w:rsidR="0075324B">
        <w:rPr>
          <w:sz w:val="20"/>
          <w:szCs w:val="20"/>
        </w:rPr>
        <w:t xml:space="preserve"> </w:t>
      </w:r>
      <w:r w:rsidRPr="49959E83">
        <w:rPr>
          <w:sz w:val="20"/>
          <w:szCs w:val="20"/>
        </w:rPr>
        <w:t>Darrika Van,</w:t>
      </w:r>
      <w:r w:rsidR="14AA5185" w:rsidRPr="49959E83">
        <w:rPr>
          <w:sz w:val="20"/>
          <w:szCs w:val="20"/>
        </w:rPr>
        <w:t xml:space="preserve"> </w:t>
      </w:r>
      <w:r w:rsidR="32A1A94F" w:rsidRPr="49959E83">
        <w:rPr>
          <w:sz w:val="20"/>
          <w:szCs w:val="20"/>
        </w:rPr>
        <w:t>Connie Wilson,</w:t>
      </w:r>
      <w:r w:rsidR="00945B38">
        <w:rPr>
          <w:sz w:val="20"/>
          <w:szCs w:val="20"/>
        </w:rPr>
        <w:t xml:space="preserve"> </w:t>
      </w:r>
      <w:r w:rsidR="0075324B">
        <w:rPr>
          <w:sz w:val="20"/>
          <w:szCs w:val="20"/>
        </w:rPr>
        <w:t>Julie Collins, Kim Clouse (Zoom), Sarah Hunsley</w:t>
      </w:r>
      <w:r w:rsidR="00D9726A">
        <w:rPr>
          <w:sz w:val="20"/>
          <w:szCs w:val="20"/>
        </w:rPr>
        <w:t>, Susan Bauman, Aaron</w:t>
      </w:r>
      <w:r w:rsidR="0067179B">
        <w:rPr>
          <w:sz w:val="20"/>
          <w:szCs w:val="20"/>
        </w:rPr>
        <w:t xml:space="preserve"> Wright</w:t>
      </w:r>
      <w:r w:rsidR="00D9726A">
        <w:rPr>
          <w:sz w:val="20"/>
          <w:szCs w:val="20"/>
        </w:rPr>
        <w:t xml:space="preserve"> (Zoom), Sarah Colias (Zoom), Allison Southern (Zoom)</w:t>
      </w:r>
    </w:p>
    <w:p w14:paraId="3432BFF9" w14:textId="77777777" w:rsidR="0075324B" w:rsidRPr="0075324B" w:rsidRDefault="0075324B" w:rsidP="0075324B">
      <w:pPr>
        <w:pStyle w:val="ListParagraph"/>
        <w:spacing w:afterAutospacing="1" w:line="240" w:lineRule="auto"/>
        <w:ind w:left="0"/>
        <w:rPr>
          <w:sz w:val="20"/>
          <w:szCs w:val="20"/>
        </w:rPr>
      </w:pPr>
    </w:p>
    <w:p w14:paraId="28445993" w14:textId="094D5BAF" w:rsidR="002E7780" w:rsidRDefault="002E7780" w:rsidP="49959E83">
      <w:pPr>
        <w:pStyle w:val="ListParagraph"/>
        <w:numPr>
          <w:ilvl w:val="0"/>
          <w:numId w:val="2"/>
        </w:numPr>
        <w:spacing w:afterAutospacing="1" w:line="240" w:lineRule="auto"/>
        <w:ind w:left="0"/>
        <w:rPr>
          <w:b/>
          <w:bCs/>
          <w:sz w:val="20"/>
          <w:szCs w:val="20"/>
        </w:rPr>
      </w:pPr>
      <w:r w:rsidRPr="49959E83">
        <w:rPr>
          <w:b/>
          <w:bCs/>
          <w:sz w:val="20"/>
          <w:szCs w:val="20"/>
        </w:rPr>
        <w:t>Secretary Report</w:t>
      </w:r>
    </w:p>
    <w:p w14:paraId="234356A5" w14:textId="18FB338B" w:rsidR="00973308" w:rsidRPr="003E02F8" w:rsidRDefault="00512154" w:rsidP="49959E83">
      <w:pPr>
        <w:pStyle w:val="ListParagraph"/>
        <w:spacing w:after="100" w:afterAutospacing="1" w:line="240" w:lineRule="auto"/>
        <w:ind w:left="0"/>
        <w:rPr>
          <w:sz w:val="20"/>
          <w:szCs w:val="20"/>
        </w:rPr>
      </w:pPr>
      <w:r w:rsidRPr="49959E83">
        <w:rPr>
          <w:sz w:val="20"/>
          <w:szCs w:val="20"/>
        </w:rPr>
        <w:t xml:space="preserve">Minutes from </w:t>
      </w:r>
      <w:r w:rsidR="0061114B">
        <w:rPr>
          <w:sz w:val="20"/>
          <w:szCs w:val="20"/>
        </w:rPr>
        <w:t>8/3</w:t>
      </w:r>
      <w:r w:rsidR="0075324B">
        <w:rPr>
          <w:sz w:val="20"/>
          <w:szCs w:val="20"/>
        </w:rPr>
        <w:t>/2023</w:t>
      </w:r>
      <w:r w:rsidR="00945B38">
        <w:rPr>
          <w:sz w:val="20"/>
          <w:szCs w:val="20"/>
        </w:rPr>
        <w:t xml:space="preserve"> </w:t>
      </w:r>
      <w:r w:rsidRPr="49959E83">
        <w:rPr>
          <w:sz w:val="20"/>
          <w:szCs w:val="20"/>
        </w:rPr>
        <w:t xml:space="preserve">were reviewed and approved by </w:t>
      </w:r>
      <w:r w:rsidR="00954705">
        <w:rPr>
          <w:sz w:val="20"/>
          <w:szCs w:val="20"/>
        </w:rPr>
        <w:t>Katrina Riggin</w:t>
      </w:r>
      <w:r w:rsidRPr="49959E83">
        <w:rPr>
          <w:sz w:val="20"/>
          <w:szCs w:val="20"/>
        </w:rPr>
        <w:t xml:space="preserve"> with a second from </w:t>
      </w:r>
      <w:r w:rsidR="0061114B">
        <w:rPr>
          <w:sz w:val="20"/>
          <w:szCs w:val="20"/>
        </w:rPr>
        <w:t>Connie Wilson</w:t>
      </w:r>
      <w:r w:rsidR="1979602F" w:rsidRPr="49959E83">
        <w:rPr>
          <w:sz w:val="20"/>
          <w:szCs w:val="20"/>
        </w:rPr>
        <w:t xml:space="preserve">. </w:t>
      </w:r>
      <w:r w:rsidRPr="49959E83">
        <w:rPr>
          <w:sz w:val="20"/>
          <w:szCs w:val="20"/>
        </w:rPr>
        <w:t xml:space="preserve"> </w:t>
      </w:r>
    </w:p>
    <w:p w14:paraId="695FB528" w14:textId="77777777" w:rsidR="002E7780" w:rsidRPr="00CD3B04" w:rsidRDefault="002E7780" w:rsidP="49959E83">
      <w:pPr>
        <w:pStyle w:val="ListParagraph"/>
        <w:spacing w:after="100" w:afterAutospacing="1" w:line="240" w:lineRule="auto"/>
        <w:ind w:left="0"/>
        <w:rPr>
          <w:sz w:val="20"/>
          <w:szCs w:val="20"/>
        </w:rPr>
      </w:pPr>
      <w:r w:rsidRPr="49959E83">
        <w:rPr>
          <w:sz w:val="20"/>
          <w:szCs w:val="20"/>
        </w:rPr>
        <w:t xml:space="preserve">         </w:t>
      </w:r>
    </w:p>
    <w:p w14:paraId="17B5A8BC" w14:textId="77777777" w:rsidR="00DE04E7" w:rsidRPr="00CD3B04" w:rsidRDefault="00DE04E7" w:rsidP="49959E83">
      <w:pPr>
        <w:pStyle w:val="ListParagraph"/>
        <w:numPr>
          <w:ilvl w:val="0"/>
          <w:numId w:val="2"/>
        </w:numPr>
        <w:spacing w:after="100" w:afterAutospacing="1" w:line="240" w:lineRule="auto"/>
        <w:ind w:left="0"/>
        <w:rPr>
          <w:b/>
          <w:bCs/>
          <w:sz w:val="20"/>
          <w:szCs w:val="20"/>
        </w:rPr>
      </w:pPr>
      <w:bookmarkStart w:id="0" w:name="_Hlk142058867"/>
      <w:r w:rsidRPr="49959E83">
        <w:rPr>
          <w:b/>
          <w:bCs/>
          <w:sz w:val="20"/>
          <w:szCs w:val="20"/>
        </w:rPr>
        <w:t>Treasurer Report</w:t>
      </w:r>
    </w:p>
    <w:p w14:paraId="6C4EEEBC" w14:textId="44449D5F" w:rsidR="248DB24F" w:rsidRDefault="2A801D69" w:rsidP="49959E83">
      <w:pPr>
        <w:pStyle w:val="ListParagraph"/>
        <w:spacing w:afterAutospacing="1" w:line="240" w:lineRule="auto"/>
        <w:ind w:left="0"/>
        <w:rPr>
          <w:sz w:val="20"/>
          <w:szCs w:val="20"/>
        </w:rPr>
      </w:pPr>
      <w:r w:rsidRPr="49959E83">
        <w:rPr>
          <w:sz w:val="20"/>
          <w:szCs w:val="20"/>
        </w:rPr>
        <w:t xml:space="preserve">The treasurer report dated </w:t>
      </w:r>
      <w:r w:rsidR="0061114B">
        <w:rPr>
          <w:sz w:val="20"/>
          <w:szCs w:val="20"/>
        </w:rPr>
        <w:t>11/1</w:t>
      </w:r>
      <w:r w:rsidR="00954705">
        <w:rPr>
          <w:sz w:val="20"/>
          <w:szCs w:val="20"/>
        </w:rPr>
        <w:t>/2023</w:t>
      </w:r>
      <w:r w:rsidR="0042301B">
        <w:rPr>
          <w:sz w:val="20"/>
          <w:szCs w:val="20"/>
        </w:rPr>
        <w:t xml:space="preserve"> </w:t>
      </w:r>
      <w:r w:rsidRPr="49959E83">
        <w:rPr>
          <w:sz w:val="20"/>
          <w:szCs w:val="20"/>
        </w:rPr>
        <w:t xml:space="preserve">was reviewed.  </w:t>
      </w:r>
      <w:r w:rsidR="6586B135" w:rsidRPr="49959E83">
        <w:rPr>
          <w:sz w:val="20"/>
          <w:szCs w:val="20"/>
        </w:rPr>
        <w:t xml:space="preserve">Income Generated: </w:t>
      </w:r>
      <w:r w:rsidR="0061114B">
        <w:rPr>
          <w:sz w:val="20"/>
          <w:szCs w:val="20"/>
        </w:rPr>
        <w:t>0</w:t>
      </w:r>
      <w:r w:rsidR="00AC4C60">
        <w:rPr>
          <w:sz w:val="20"/>
          <w:szCs w:val="20"/>
        </w:rPr>
        <w:t>,</w:t>
      </w:r>
      <w:r w:rsidR="6586B135" w:rsidRPr="49959E83">
        <w:rPr>
          <w:sz w:val="20"/>
          <w:szCs w:val="20"/>
        </w:rPr>
        <w:t xml:space="preserve"> Expenses: </w:t>
      </w:r>
      <w:r w:rsidR="0061114B">
        <w:rPr>
          <w:sz w:val="20"/>
          <w:szCs w:val="20"/>
        </w:rPr>
        <w:t>2642.16</w:t>
      </w:r>
      <w:r w:rsidR="00AC4C60">
        <w:rPr>
          <w:sz w:val="20"/>
          <w:szCs w:val="20"/>
        </w:rPr>
        <w:t xml:space="preserve">, </w:t>
      </w:r>
      <w:r w:rsidR="6586B135" w:rsidRPr="49959E83">
        <w:rPr>
          <w:sz w:val="20"/>
          <w:szCs w:val="20"/>
        </w:rPr>
        <w:t>Ending Balance:</w:t>
      </w:r>
      <w:r w:rsidR="00AC4C60">
        <w:rPr>
          <w:sz w:val="20"/>
          <w:szCs w:val="20"/>
        </w:rPr>
        <w:t xml:space="preserve"> </w:t>
      </w:r>
      <w:r w:rsidR="0061114B">
        <w:rPr>
          <w:sz w:val="20"/>
          <w:szCs w:val="20"/>
        </w:rPr>
        <w:t>11414.22</w:t>
      </w:r>
      <w:r w:rsidR="30722FEF" w:rsidRPr="49959E83">
        <w:rPr>
          <w:sz w:val="20"/>
          <w:szCs w:val="20"/>
        </w:rPr>
        <w:t xml:space="preserve">. </w:t>
      </w:r>
      <w:r w:rsidR="0061114B">
        <w:rPr>
          <w:sz w:val="20"/>
          <w:szCs w:val="20"/>
        </w:rPr>
        <w:t>Expenses were submitted i</w:t>
      </w:r>
      <w:r w:rsidR="00945B38">
        <w:rPr>
          <w:sz w:val="20"/>
          <w:szCs w:val="20"/>
        </w:rPr>
        <w:t xml:space="preserve">ncluding </w:t>
      </w:r>
      <w:r w:rsidR="00AC4C60">
        <w:rPr>
          <w:sz w:val="20"/>
          <w:szCs w:val="20"/>
        </w:rPr>
        <w:t xml:space="preserve">AACVPR Conference for </w:t>
      </w:r>
      <w:r w:rsidR="0061114B">
        <w:rPr>
          <w:sz w:val="20"/>
          <w:szCs w:val="20"/>
        </w:rPr>
        <w:t>Debbie Koehl</w:t>
      </w:r>
      <w:r w:rsidR="00AC4C60">
        <w:rPr>
          <w:sz w:val="20"/>
          <w:szCs w:val="20"/>
        </w:rPr>
        <w:t xml:space="preserve">: </w:t>
      </w:r>
      <w:r w:rsidR="0061114B">
        <w:rPr>
          <w:sz w:val="20"/>
          <w:szCs w:val="20"/>
        </w:rPr>
        <w:t>1764.50</w:t>
      </w:r>
      <w:r w:rsidR="00AC4C60">
        <w:rPr>
          <w:sz w:val="20"/>
          <w:szCs w:val="20"/>
        </w:rPr>
        <w:t xml:space="preserve">; </w:t>
      </w:r>
      <w:r w:rsidR="005B4A53">
        <w:rPr>
          <w:sz w:val="20"/>
          <w:szCs w:val="20"/>
        </w:rPr>
        <w:t>AACVPR Conference for Katrina Riggin 500; additional mileage for AACVPR leadership meeting for Audrey Fuller 221.84</w:t>
      </w:r>
      <w:r w:rsidR="00AC4C60">
        <w:rPr>
          <w:sz w:val="20"/>
          <w:szCs w:val="20"/>
        </w:rPr>
        <w:t xml:space="preserve">; </w:t>
      </w:r>
      <w:r w:rsidR="005B4A53">
        <w:rPr>
          <w:sz w:val="20"/>
          <w:szCs w:val="20"/>
        </w:rPr>
        <w:t>ISCVPR BOD lunch 155.82</w:t>
      </w:r>
      <w:r w:rsidR="00945B38">
        <w:rPr>
          <w:sz w:val="20"/>
          <w:szCs w:val="20"/>
        </w:rPr>
        <w:t>.</w:t>
      </w:r>
      <w:r w:rsidR="001D6490">
        <w:rPr>
          <w:sz w:val="20"/>
          <w:szCs w:val="20"/>
        </w:rPr>
        <w:t xml:space="preserve"> </w:t>
      </w:r>
      <w:r w:rsidR="00AC4C60">
        <w:rPr>
          <w:sz w:val="20"/>
          <w:szCs w:val="20"/>
        </w:rPr>
        <w:t xml:space="preserve"> CD balance: 9678.91. </w:t>
      </w:r>
      <w:r w:rsidR="00F71C66">
        <w:rPr>
          <w:sz w:val="20"/>
          <w:szCs w:val="20"/>
        </w:rPr>
        <w:t>For reference there is a</w:t>
      </w:r>
      <w:r w:rsidR="00AC4C60">
        <w:rPr>
          <w:sz w:val="20"/>
          <w:szCs w:val="20"/>
        </w:rPr>
        <w:t>n E</w:t>
      </w:r>
      <w:r w:rsidR="00FD645A">
        <w:rPr>
          <w:sz w:val="20"/>
          <w:szCs w:val="20"/>
        </w:rPr>
        <w:t>ventbrite cost: 10.18</w:t>
      </w:r>
      <w:r w:rsidR="003F42CD">
        <w:rPr>
          <w:sz w:val="20"/>
          <w:szCs w:val="20"/>
        </w:rPr>
        <w:t>.</w:t>
      </w:r>
      <w:r w:rsidR="00945B38">
        <w:rPr>
          <w:sz w:val="20"/>
          <w:szCs w:val="20"/>
        </w:rPr>
        <w:t xml:space="preserve"> </w:t>
      </w:r>
      <w:r w:rsidRPr="49959E83">
        <w:rPr>
          <w:sz w:val="20"/>
          <w:szCs w:val="20"/>
        </w:rPr>
        <w:t xml:space="preserve">Report approved by </w:t>
      </w:r>
      <w:r w:rsidR="005B4A53">
        <w:rPr>
          <w:sz w:val="20"/>
          <w:szCs w:val="20"/>
        </w:rPr>
        <w:t>Darrika Van</w:t>
      </w:r>
      <w:r w:rsidR="004F5A00">
        <w:rPr>
          <w:sz w:val="20"/>
          <w:szCs w:val="20"/>
        </w:rPr>
        <w:t xml:space="preserve"> with a second from </w:t>
      </w:r>
      <w:r w:rsidR="005B4A53">
        <w:rPr>
          <w:sz w:val="20"/>
          <w:szCs w:val="20"/>
        </w:rPr>
        <w:t>Julie Collins</w:t>
      </w:r>
      <w:r w:rsidRPr="49959E83">
        <w:rPr>
          <w:sz w:val="20"/>
          <w:szCs w:val="20"/>
        </w:rPr>
        <w:t xml:space="preserve">. </w:t>
      </w:r>
      <w:r w:rsidR="16C03E93" w:rsidRPr="49959E83">
        <w:rPr>
          <w:sz w:val="20"/>
          <w:szCs w:val="20"/>
        </w:rPr>
        <w:t xml:space="preserve"> </w:t>
      </w:r>
    </w:p>
    <w:bookmarkEnd w:id="0"/>
    <w:p w14:paraId="2DF4AC06" w14:textId="77777777" w:rsidR="00DE04E7" w:rsidRDefault="00DE04E7" w:rsidP="49959E83">
      <w:pPr>
        <w:pStyle w:val="ListParagraph"/>
        <w:spacing w:after="100" w:afterAutospacing="1" w:line="240" w:lineRule="auto"/>
        <w:ind w:left="0"/>
        <w:rPr>
          <w:b/>
          <w:bCs/>
          <w:sz w:val="20"/>
          <w:szCs w:val="20"/>
        </w:rPr>
      </w:pPr>
    </w:p>
    <w:p w14:paraId="10AF410B" w14:textId="77777777" w:rsidR="00F07159" w:rsidRDefault="00F07159" w:rsidP="00F07159">
      <w:pPr>
        <w:pStyle w:val="ListParagraph"/>
        <w:numPr>
          <w:ilvl w:val="0"/>
          <w:numId w:val="2"/>
        </w:numPr>
        <w:spacing w:after="100" w:afterAutospacing="1" w:line="240" w:lineRule="auto"/>
        <w:ind w:left="0"/>
        <w:rPr>
          <w:b/>
          <w:bCs/>
          <w:sz w:val="20"/>
          <w:szCs w:val="20"/>
        </w:rPr>
      </w:pPr>
      <w:bookmarkStart w:id="1" w:name="_Hlk142056752"/>
      <w:r>
        <w:rPr>
          <w:b/>
          <w:bCs/>
          <w:sz w:val="20"/>
          <w:szCs w:val="20"/>
        </w:rPr>
        <w:t>Annual Meeting 2024</w:t>
      </w:r>
    </w:p>
    <w:bookmarkEnd w:id="1"/>
    <w:p w14:paraId="27CBCD30" w14:textId="2B9F1134" w:rsidR="00F07159" w:rsidRPr="007A324D" w:rsidRDefault="00F07159" w:rsidP="007A324D">
      <w:pPr>
        <w:pStyle w:val="ListParagraph"/>
        <w:numPr>
          <w:ilvl w:val="0"/>
          <w:numId w:val="14"/>
        </w:numPr>
        <w:spacing w:after="100" w:afterAutospacing="1" w:line="240" w:lineRule="auto"/>
        <w:rPr>
          <w:b/>
          <w:bCs/>
          <w:sz w:val="20"/>
          <w:szCs w:val="20"/>
        </w:rPr>
      </w:pPr>
      <w:r w:rsidRPr="00F07159">
        <w:rPr>
          <w:sz w:val="20"/>
          <w:szCs w:val="20"/>
        </w:rPr>
        <w:t>Annual Meeting date: Pre-Conference 04/</w:t>
      </w:r>
      <w:r>
        <w:rPr>
          <w:sz w:val="20"/>
          <w:szCs w:val="20"/>
        </w:rPr>
        <w:t>24/2024</w:t>
      </w:r>
      <w:r w:rsidR="007A324D">
        <w:rPr>
          <w:sz w:val="20"/>
          <w:szCs w:val="20"/>
        </w:rPr>
        <w:t>,</w:t>
      </w:r>
      <w:r w:rsidRPr="00F07159">
        <w:rPr>
          <w:sz w:val="20"/>
          <w:szCs w:val="20"/>
        </w:rPr>
        <w:t xml:space="preserve"> Conference 04/2</w:t>
      </w:r>
      <w:r w:rsidR="007A324D">
        <w:rPr>
          <w:sz w:val="20"/>
          <w:szCs w:val="20"/>
        </w:rPr>
        <w:t>5</w:t>
      </w:r>
      <w:r w:rsidRPr="00F07159">
        <w:rPr>
          <w:sz w:val="20"/>
          <w:szCs w:val="20"/>
        </w:rPr>
        <w:t>/202</w:t>
      </w:r>
      <w:r w:rsidR="007A324D">
        <w:rPr>
          <w:sz w:val="20"/>
          <w:szCs w:val="20"/>
        </w:rPr>
        <w:t>4</w:t>
      </w:r>
      <w:r w:rsidRPr="00F07159">
        <w:rPr>
          <w:sz w:val="20"/>
          <w:szCs w:val="20"/>
        </w:rPr>
        <w:t xml:space="preserve">.  </w:t>
      </w:r>
    </w:p>
    <w:p w14:paraId="3C9F3923" w14:textId="5B297D53" w:rsidR="000063F3" w:rsidRPr="000063F3" w:rsidRDefault="005B4A53" w:rsidP="00032C42">
      <w:pPr>
        <w:pStyle w:val="ListParagraph"/>
        <w:numPr>
          <w:ilvl w:val="0"/>
          <w:numId w:val="14"/>
        </w:numPr>
        <w:spacing w:after="100" w:afterAutospacing="1" w:line="240" w:lineRule="auto"/>
        <w:rPr>
          <w:b/>
          <w:bCs/>
          <w:sz w:val="20"/>
          <w:szCs w:val="20"/>
        </w:rPr>
      </w:pPr>
      <w:r>
        <w:rPr>
          <w:sz w:val="20"/>
          <w:szCs w:val="20"/>
        </w:rPr>
        <w:t>Confirmed</w:t>
      </w:r>
      <w:r w:rsidR="007A324D">
        <w:rPr>
          <w:sz w:val="20"/>
          <w:szCs w:val="20"/>
        </w:rPr>
        <w:t xml:space="preserve"> speakers and topics:</w:t>
      </w:r>
      <w:r w:rsidR="00032C42">
        <w:rPr>
          <w:sz w:val="20"/>
          <w:szCs w:val="20"/>
        </w:rPr>
        <w:t xml:space="preserve">  </w:t>
      </w:r>
      <w:r>
        <w:rPr>
          <w:sz w:val="20"/>
          <w:szCs w:val="20"/>
        </w:rPr>
        <w:t xml:space="preserve">Preconference: </w:t>
      </w:r>
      <w:r w:rsidR="002E0006">
        <w:rPr>
          <w:sz w:val="20"/>
          <w:szCs w:val="20"/>
        </w:rPr>
        <w:t>Katrina</w:t>
      </w:r>
      <w:r w:rsidR="003D2C09">
        <w:rPr>
          <w:sz w:val="20"/>
          <w:szCs w:val="20"/>
        </w:rPr>
        <w:t xml:space="preserve"> Riggin</w:t>
      </w:r>
      <w:r w:rsidR="002E0006">
        <w:rPr>
          <w:sz w:val="20"/>
          <w:szCs w:val="20"/>
        </w:rPr>
        <w:t xml:space="preserve">, Paramedics, Medical Director: “Community Paramedicine”; </w:t>
      </w:r>
      <w:r>
        <w:rPr>
          <w:sz w:val="20"/>
          <w:szCs w:val="20"/>
        </w:rPr>
        <w:t>Rachel Pritz,</w:t>
      </w:r>
      <w:r w:rsidR="007A324D">
        <w:rPr>
          <w:sz w:val="20"/>
          <w:szCs w:val="20"/>
        </w:rPr>
        <w:t xml:space="preserve"> “Growing the Skill of Resilience”</w:t>
      </w:r>
      <w:r w:rsidR="002E0006">
        <w:rPr>
          <w:sz w:val="20"/>
          <w:szCs w:val="20"/>
        </w:rPr>
        <w:t xml:space="preserve">. </w:t>
      </w:r>
      <w:r w:rsidR="00032C42">
        <w:rPr>
          <w:sz w:val="20"/>
          <w:szCs w:val="20"/>
        </w:rPr>
        <w:t xml:space="preserve"> </w:t>
      </w:r>
      <w:r w:rsidR="002E0006">
        <w:rPr>
          <w:sz w:val="20"/>
          <w:szCs w:val="20"/>
        </w:rPr>
        <w:t>C</w:t>
      </w:r>
      <w:r w:rsidR="00032C42">
        <w:rPr>
          <w:sz w:val="20"/>
          <w:szCs w:val="20"/>
        </w:rPr>
        <w:t>onference</w:t>
      </w:r>
      <w:r w:rsidR="002E0006">
        <w:rPr>
          <w:sz w:val="20"/>
          <w:szCs w:val="20"/>
        </w:rPr>
        <w:t>: Rachel Pritz</w:t>
      </w:r>
      <w:r w:rsidR="00032C42">
        <w:rPr>
          <w:sz w:val="20"/>
          <w:szCs w:val="20"/>
        </w:rPr>
        <w:t xml:space="preserve"> “Compassionate Accountability”</w:t>
      </w:r>
      <w:r>
        <w:rPr>
          <w:sz w:val="20"/>
          <w:szCs w:val="20"/>
        </w:rPr>
        <w:t xml:space="preserve">; </w:t>
      </w:r>
      <w:r w:rsidR="002E0006">
        <w:rPr>
          <w:sz w:val="20"/>
          <w:szCs w:val="20"/>
        </w:rPr>
        <w:t xml:space="preserve">Mary </w:t>
      </w:r>
      <w:proofErr w:type="spellStart"/>
      <w:r w:rsidR="002E0006">
        <w:rPr>
          <w:sz w:val="20"/>
          <w:szCs w:val="20"/>
        </w:rPr>
        <w:t>Finckenor</w:t>
      </w:r>
      <w:proofErr w:type="spellEnd"/>
      <w:r w:rsidR="002E0006">
        <w:rPr>
          <w:sz w:val="20"/>
          <w:szCs w:val="20"/>
        </w:rPr>
        <w:t xml:space="preserve">, “Diabetes New Drugs on Market”; </w:t>
      </w:r>
      <w:r w:rsidR="0067179B">
        <w:rPr>
          <w:sz w:val="20"/>
          <w:szCs w:val="20"/>
        </w:rPr>
        <w:t xml:space="preserve">Dr. </w:t>
      </w:r>
      <w:r w:rsidR="002E0006">
        <w:rPr>
          <w:sz w:val="20"/>
          <w:szCs w:val="20"/>
        </w:rPr>
        <w:t xml:space="preserve">Matt </w:t>
      </w:r>
      <w:r w:rsidR="000063F3">
        <w:rPr>
          <w:sz w:val="20"/>
          <w:szCs w:val="20"/>
        </w:rPr>
        <w:t>H</w:t>
      </w:r>
      <w:r w:rsidR="002E0006">
        <w:rPr>
          <w:sz w:val="20"/>
          <w:szCs w:val="20"/>
        </w:rPr>
        <w:t>arber, “</w:t>
      </w:r>
      <w:r w:rsidR="00386C12">
        <w:rPr>
          <w:sz w:val="20"/>
          <w:szCs w:val="20"/>
        </w:rPr>
        <w:t xml:space="preserve">Practical Aspects of </w:t>
      </w:r>
      <w:r w:rsidR="00032C42">
        <w:rPr>
          <w:sz w:val="20"/>
          <w:szCs w:val="20"/>
        </w:rPr>
        <w:t>Exercise Prescription</w:t>
      </w:r>
      <w:r w:rsidR="000063F3">
        <w:rPr>
          <w:sz w:val="20"/>
          <w:szCs w:val="20"/>
        </w:rPr>
        <w:t>”</w:t>
      </w:r>
      <w:r w:rsidR="002E0006">
        <w:rPr>
          <w:sz w:val="20"/>
          <w:szCs w:val="20"/>
        </w:rPr>
        <w:t>;</w:t>
      </w:r>
      <w:r w:rsidR="000063F3">
        <w:rPr>
          <w:sz w:val="20"/>
          <w:szCs w:val="20"/>
        </w:rPr>
        <w:t xml:space="preserve"> Debbie Koehl, “Pulmonary High Flow 02 Demands/Resources”; </w:t>
      </w:r>
      <w:r w:rsidR="00386C12">
        <w:rPr>
          <w:sz w:val="20"/>
          <w:szCs w:val="20"/>
        </w:rPr>
        <w:t>Dr. Joshua Smith, dr. Brian Taylor, Craig Stone,</w:t>
      </w:r>
      <w:r w:rsidR="000063F3">
        <w:rPr>
          <w:sz w:val="20"/>
          <w:szCs w:val="20"/>
        </w:rPr>
        <w:t xml:space="preserve"> “Diaphragm Dysfunction”</w:t>
      </w:r>
    </w:p>
    <w:p w14:paraId="26A9EB1B" w14:textId="0763233A" w:rsidR="00291DB2" w:rsidRPr="003D2C09" w:rsidRDefault="000063F3" w:rsidP="000063F3">
      <w:pPr>
        <w:pStyle w:val="ListParagraph"/>
        <w:numPr>
          <w:ilvl w:val="0"/>
          <w:numId w:val="14"/>
        </w:numPr>
        <w:spacing w:after="100" w:afterAutospacing="1" w:line="240" w:lineRule="auto"/>
        <w:rPr>
          <w:b/>
          <w:bCs/>
          <w:sz w:val="20"/>
          <w:szCs w:val="20"/>
        </w:rPr>
      </w:pPr>
      <w:r>
        <w:rPr>
          <w:sz w:val="20"/>
          <w:szCs w:val="20"/>
        </w:rPr>
        <w:t xml:space="preserve">Venue: </w:t>
      </w:r>
      <w:r w:rsidR="00651CF7">
        <w:rPr>
          <w:sz w:val="20"/>
          <w:szCs w:val="20"/>
        </w:rPr>
        <w:t>T</w:t>
      </w:r>
      <w:r w:rsidR="0014150B">
        <w:rPr>
          <w:sz w:val="20"/>
          <w:szCs w:val="20"/>
        </w:rPr>
        <w:t>he Amp</w:t>
      </w:r>
      <w:r w:rsidR="00651CF7">
        <w:rPr>
          <w:sz w:val="20"/>
          <w:szCs w:val="20"/>
        </w:rPr>
        <w:t xml:space="preserve"> at 16 Tech</w:t>
      </w:r>
      <w:r w:rsidR="0014150B">
        <w:rPr>
          <w:sz w:val="20"/>
          <w:szCs w:val="20"/>
        </w:rPr>
        <w:t>:</w:t>
      </w:r>
      <w:r>
        <w:rPr>
          <w:sz w:val="20"/>
          <w:szCs w:val="20"/>
        </w:rPr>
        <w:t xml:space="preserve"> Seating 134 seats with tables; 60 chairs in front of tables; Cocktail tables in the back with 2 stools and standing room. </w:t>
      </w:r>
      <w:r w:rsidR="003D2C09">
        <w:rPr>
          <w:sz w:val="20"/>
          <w:szCs w:val="20"/>
        </w:rPr>
        <w:t xml:space="preserve"> 2 “Small bite” menu items chosen.  Quality of AV confirmed by Darrika.</w:t>
      </w:r>
    </w:p>
    <w:p w14:paraId="2EE0AA7D" w14:textId="129A00C2" w:rsidR="003D2C09" w:rsidRPr="000063F3" w:rsidRDefault="003D2C09" w:rsidP="000063F3">
      <w:pPr>
        <w:pStyle w:val="ListParagraph"/>
        <w:numPr>
          <w:ilvl w:val="0"/>
          <w:numId w:val="14"/>
        </w:numPr>
        <w:spacing w:after="100" w:afterAutospacing="1" w:line="240" w:lineRule="auto"/>
        <w:rPr>
          <w:b/>
          <w:bCs/>
          <w:sz w:val="20"/>
          <w:szCs w:val="20"/>
        </w:rPr>
      </w:pPr>
      <w:r>
        <w:rPr>
          <w:sz w:val="20"/>
          <w:szCs w:val="20"/>
        </w:rPr>
        <w:t>Conference budget presented by Darrika.</w:t>
      </w:r>
      <w:r w:rsidR="00651CF7">
        <w:rPr>
          <w:sz w:val="20"/>
          <w:szCs w:val="20"/>
        </w:rPr>
        <w:t xml:space="preserve">  Point of reference: 2023 conference expenses: 14400, Revenue: 19000 for income generated 4500.</w:t>
      </w:r>
    </w:p>
    <w:p w14:paraId="2BF56C7F" w14:textId="24837B20" w:rsidR="00291DB2" w:rsidRPr="00291DB2" w:rsidRDefault="00291DB2" w:rsidP="00291DB2">
      <w:pPr>
        <w:pStyle w:val="ListParagraph"/>
        <w:numPr>
          <w:ilvl w:val="0"/>
          <w:numId w:val="14"/>
        </w:numPr>
        <w:spacing w:after="100" w:afterAutospacing="1" w:line="240" w:lineRule="auto"/>
        <w:rPr>
          <w:b/>
          <w:bCs/>
          <w:sz w:val="20"/>
          <w:szCs w:val="20"/>
        </w:rPr>
      </w:pPr>
      <w:r>
        <w:rPr>
          <w:sz w:val="20"/>
          <w:szCs w:val="20"/>
        </w:rPr>
        <w:t xml:space="preserve">Possible hotels:  Fairfield Inn and Candlewood Suites – </w:t>
      </w:r>
      <w:r w:rsidR="000063F3">
        <w:rPr>
          <w:sz w:val="20"/>
          <w:szCs w:val="20"/>
        </w:rPr>
        <w:t>Susan</w:t>
      </w:r>
      <w:r>
        <w:rPr>
          <w:sz w:val="20"/>
          <w:szCs w:val="20"/>
        </w:rPr>
        <w:t xml:space="preserve"> will research</w:t>
      </w:r>
    </w:p>
    <w:p w14:paraId="486FDB7D" w14:textId="3A0CD4CC" w:rsidR="00291DB2" w:rsidRPr="00836800" w:rsidRDefault="003D2C09" w:rsidP="00291DB2">
      <w:pPr>
        <w:pStyle w:val="ListParagraph"/>
        <w:numPr>
          <w:ilvl w:val="0"/>
          <w:numId w:val="14"/>
        </w:numPr>
        <w:spacing w:after="100" w:afterAutospacing="1" w:line="240" w:lineRule="auto"/>
        <w:rPr>
          <w:b/>
          <w:bCs/>
          <w:sz w:val="20"/>
          <w:szCs w:val="20"/>
        </w:rPr>
      </w:pPr>
      <w:r>
        <w:rPr>
          <w:sz w:val="20"/>
          <w:szCs w:val="20"/>
        </w:rPr>
        <w:t>Conflict of interest forms need to be completed by speakers and conference committee members and submitted to Sarah by December 2, 2023.</w:t>
      </w:r>
    </w:p>
    <w:p w14:paraId="587A9924" w14:textId="3CBC45BF" w:rsidR="00F22DDD" w:rsidRPr="003D2C09" w:rsidRDefault="003D2C09" w:rsidP="003D2C09">
      <w:pPr>
        <w:pStyle w:val="ListParagraph"/>
        <w:numPr>
          <w:ilvl w:val="0"/>
          <w:numId w:val="14"/>
        </w:numPr>
        <w:spacing w:after="100" w:afterAutospacing="1" w:line="240" w:lineRule="auto"/>
        <w:rPr>
          <w:b/>
          <w:bCs/>
          <w:sz w:val="20"/>
          <w:szCs w:val="20"/>
        </w:rPr>
      </w:pPr>
      <w:r>
        <w:rPr>
          <w:sz w:val="20"/>
          <w:szCs w:val="20"/>
        </w:rPr>
        <w:t>“Save the Date” letters will be sent to programs in Indiana</w:t>
      </w:r>
      <w:r w:rsidR="00244668">
        <w:rPr>
          <w:sz w:val="20"/>
          <w:szCs w:val="20"/>
        </w:rPr>
        <w:t>, Katrina will send information to Lindsey</w:t>
      </w:r>
      <w:r w:rsidR="006949EC">
        <w:rPr>
          <w:sz w:val="20"/>
          <w:szCs w:val="20"/>
        </w:rPr>
        <w:t xml:space="preserve"> to design</w:t>
      </w:r>
      <w:r>
        <w:rPr>
          <w:sz w:val="20"/>
          <w:szCs w:val="20"/>
        </w:rPr>
        <w:t xml:space="preserve">.  </w:t>
      </w:r>
      <w:r w:rsidR="00244668">
        <w:rPr>
          <w:sz w:val="20"/>
          <w:szCs w:val="20"/>
        </w:rPr>
        <w:t>Connie will add</w:t>
      </w:r>
      <w:r>
        <w:rPr>
          <w:sz w:val="20"/>
          <w:szCs w:val="20"/>
        </w:rPr>
        <w:t xml:space="preserve"> to ISCVPR website, </w:t>
      </w:r>
      <w:r w:rsidR="00244668">
        <w:rPr>
          <w:sz w:val="20"/>
          <w:szCs w:val="20"/>
        </w:rPr>
        <w:t xml:space="preserve">Kim to </w:t>
      </w:r>
      <w:r>
        <w:rPr>
          <w:sz w:val="20"/>
          <w:szCs w:val="20"/>
        </w:rPr>
        <w:t xml:space="preserve">social media, </w:t>
      </w:r>
      <w:r w:rsidR="00244668">
        <w:rPr>
          <w:sz w:val="20"/>
          <w:szCs w:val="20"/>
        </w:rPr>
        <w:t xml:space="preserve">Sarah to the </w:t>
      </w:r>
      <w:r>
        <w:rPr>
          <w:sz w:val="20"/>
          <w:szCs w:val="20"/>
        </w:rPr>
        <w:t>newsletter</w:t>
      </w:r>
      <w:r w:rsidR="00244668">
        <w:rPr>
          <w:sz w:val="20"/>
          <w:szCs w:val="20"/>
        </w:rPr>
        <w:t>, and Debbie to Eventbrite</w:t>
      </w:r>
      <w:r>
        <w:rPr>
          <w:sz w:val="20"/>
          <w:szCs w:val="20"/>
        </w:rPr>
        <w:t>.</w:t>
      </w:r>
      <w:r w:rsidR="00F22DDD" w:rsidRPr="003D2C09">
        <w:rPr>
          <w:sz w:val="20"/>
          <w:szCs w:val="20"/>
        </w:rPr>
        <w:t xml:space="preserve">  </w:t>
      </w:r>
      <w:r w:rsidR="00244668">
        <w:rPr>
          <w:sz w:val="20"/>
          <w:szCs w:val="20"/>
        </w:rPr>
        <w:t xml:space="preserve"> </w:t>
      </w:r>
    </w:p>
    <w:p w14:paraId="67C777A6" w14:textId="137CA97A" w:rsidR="00215001" w:rsidRPr="00651CF7" w:rsidRDefault="00F22DDD" w:rsidP="00215001">
      <w:pPr>
        <w:pStyle w:val="ListParagraph"/>
        <w:numPr>
          <w:ilvl w:val="0"/>
          <w:numId w:val="14"/>
        </w:numPr>
        <w:spacing w:after="100" w:afterAutospacing="1" w:line="240" w:lineRule="auto"/>
        <w:rPr>
          <w:b/>
          <w:bCs/>
          <w:sz w:val="20"/>
          <w:szCs w:val="20"/>
        </w:rPr>
      </w:pPr>
      <w:r>
        <w:rPr>
          <w:sz w:val="20"/>
          <w:szCs w:val="20"/>
        </w:rPr>
        <w:t>Darrika and Debbie will visit The Amp during a conference at lunch time to discern atmosphere and noise level.</w:t>
      </w:r>
    </w:p>
    <w:p w14:paraId="3B7AA3DD" w14:textId="1533E236" w:rsidR="00651CF7" w:rsidRDefault="00651CF7" w:rsidP="00215001">
      <w:pPr>
        <w:pStyle w:val="ListParagraph"/>
        <w:numPr>
          <w:ilvl w:val="0"/>
          <w:numId w:val="14"/>
        </w:numPr>
        <w:spacing w:after="100" w:afterAutospacing="1" w:line="240" w:lineRule="auto"/>
        <w:rPr>
          <w:sz w:val="20"/>
          <w:szCs w:val="20"/>
        </w:rPr>
      </w:pPr>
      <w:r w:rsidRPr="00651CF7">
        <w:rPr>
          <w:sz w:val="20"/>
          <w:szCs w:val="20"/>
        </w:rPr>
        <w:t>Aaron reported</w:t>
      </w:r>
      <w:r>
        <w:rPr>
          <w:sz w:val="20"/>
          <w:szCs w:val="20"/>
        </w:rPr>
        <w:t xml:space="preserve"> he has reached out to 14 vendors, </w:t>
      </w:r>
      <w:proofErr w:type="spellStart"/>
      <w:r>
        <w:rPr>
          <w:sz w:val="20"/>
          <w:szCs w:val="20"/>
        </w:rPr>
        <w:t>Scottcare</w:t>
      </w:r>
      <w:proofErr w:type="spellEnd"/>
      <w:r>
        <w:rPr>
          <w:sz w:val="20"/>
          <w:szCs w:val="20"/>
        </w:rPr>
        <w:t xml:space="preserve"> and LSI have confirmed.  Discussed other potential vendors including drug reps for the new diabetic meds.</w:t>
      </w:r>
    </w:p>
    <w:p w14:paraId="19C6B659" w14:textId="6A35B8B5" w:rsidR="00651CF7" w:rsidRDefault="00651CF7" w:rsidP="00215001">
      <w:pPr>
        <w:pStyle w:val="ListParagraph"/>
        <w:numPr>
          <w:ilvl w:val="0"/>
          <w:numId w:val="14"/>
        </w:numPr>
        <w:spacing w:after="100" w:afterAutospacing="1" w:line="240" w:lineRule="auto"/>
        <w:rPr>
          <w:sz w:val="20"/>
          <w:szCs w:val="20"/>
        </w:rPr>
      </w:pPr>
      <w:r>
        <w:rPr>
          <w:sz w:val="20"/>
          <w:szCs w:val="20"/>
        </w:rPr>
        <w:t>Discussion for streamlining registration including an alphabetical registration and preprinted name tags</w:t>
      </w:r>
      <w:r w:rsidR="00244668">
        <w:rPr>
          <w:sz w:val="20"/>
          <w:szCs w:val="20"/>
        </w:rPr>
        <w:t xml:space="preserve"> with color coding for regions</w:t>
      </w:r>
      <w:r>
        <w:rPr>
          <w:sz w:val="20"/>
          <w:szCs w:val="20"/>
        </w:rPr>
        <w:t>.</w:t>
      </w:r>
    </w:p>
    <w:p w14:paraId="591BA16E" w14:textId="6DFB45EF" w:rsidR="00244668" w:rsidRPr="00244668" w:rsidRDefault="00651CF7" w:rsidP="00244668">
      <w:pPr>
        <w:pStyle w:val="ListParagraph"/>
        <w:numPr>
          <w:ilvl w:val="0"/>
          <w:numId w:val="14"/>
        </w:numPr>
        <w:spacing w:after="100" w:afterAutospacing="1" w:line="240" w:lineRule="auto"/>
        <w:rPr>
          <w:sz w:val="20"/>
          <w:szCs w:val="20"/>
        </w:rPr>
      </w:pPr>
      <w:r>
        <w:rPr>
          <w:sz w:val="20"/>
          <w:szCs w:val="20"/>
        </w:rPr>
        <w:t>Regional networking discussion tabled until next meeting</w:t>
      </w:r>
      <w:r w:rsidR="00244668">
        <w:rPr>
          <w:sz w:val="20"/>
          <w:szCs w:val="20"/>
        </w:rPr>
        <w:t>.</w:t>
      </w:r>
    </w:p>
    <w:p w14:paraId="7427E338" w14:textId="77777777" w:rsidR="00986BD3" w:rsidRPr="00986BD3" w:rsidRDefault="00986BD3" w:rsidP="00986BD3">
      <w:pPr>
        <w:pStyle w:val="ListParagraph"/>
        <w:spacing w:after="100" w:afterAutospacing="1" w:line="240" w:lineRule="auto"/>
        <w:rPr>
          <w:b/>
          <w:bCs/>
          <w:sz w:val="20"/>
          <w:szCs w:val="20"/>
        </w:rPr>
      </w:pPr>
    </w:p>
    <w:p w14:paraId="2D31EB82" w14:textId="77777777" w:rsidR="00215001" w:rsidRDefault="00215001" w:rsidP="00215001">
      <w:pPr>
        <w:pStyle w:val="ListParagraph"/>
        <w:numPr>
          <w:ilvl w:val="0"/>
          <w:numId w:val="2"/>
        </w:numPr>
        <w:spacing w:after="100" w:afterAutospacing="1" w:line="240" w:lineRule="auto"/>
        <w:ind w:left="0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lastRenderedPageBreak/>
        <w:t>Newsletter</w:t>
      </w:r>
    </w:p>
    <w:p w14:paraId="7C41AF98" w14:textId="1AC51533" w:rsidR="00215001" w:rsidRDefault="00215001" w:rsidP="00215001">
      <w:pPr>
        <w:pStyle w:val="ListParagraph"/>
        <w:spacing w:after="100" w:afterAutospacing="1" w:line="240" w:lineRule="auto"/>
        <w:ind w:left="0"/>
        <w:rPr>
          <w:sz w:val="20"/>
          <w:szCs w:val="20"/>
        </w:rPr>
      </w:pPr>
      <w:r w:rsidRPr="00215001">
        <w:rPr>
          <w:sz w:val="20"/>
          <w:szCs w:val="20"/>
        </w:rPr>
        <w:t xml:space="preserve">Sarah is working on </w:t>
      </w:r>
      <w:r w:rsidR="00244668">
        <w:rPr>
          <w:sz w:val="20"/>
          <w:szCs w:val="20"/>
        </w:rPr>
        <w:t>a fall</w:t>
      </w:r>
      <w:r w:rsidRPr="00215001">
        <w:rPr>
          <w:sz w:val="20"/>
          <w:szCs w:val="20"/>
        </w:rPr>
        <w:t xml:space="preserve"> newsletter.  Will highlight Saxony’s new Pulmonary Rehab program</w:t>
      </w:r>
      <w:r w:rsidR="00244668">
        <w:rPr>
          <w:sz w:val="20"/>
          <w:szCs w:val="20"/>
        </w:rPr>
        <w:t xml:space="preserve"> and will highlight Sarah Hunsley as a board member</w:t>
      </w:r>
      <w:r w:rsidRPr="00215001">
        <w:rPr>
          <w:sz w:val="20"/>
          <w:szCs w:val="20"/>
        </w:rPr>
        <w:t xml:space="preserve">.  </w:t>
      </w:r>
      <w:r w:rsidR="00244668">
        <w:rPr>
          <w:sz w:val="20"/>
          <w:szCs w:val="20"/>
        </w:rPr>
        <w:t xml:space="preserve">Other topics: </w:t>
      </w:r>
      <w:r w:rsidR="006949EC">
        <w:rPr>
          <w:sz w:val="20"/>
          <w:szCs w:val="20"/>
        </w:rPr>
        <w:t xml:space="preserve">Benefits of being a board member; </w:t>
      </w:r>
      <w:r w:rsidR="00244668">
        <w:rPr>
          <w:sz w:val="20"/>
          <w:szCs w:val="20"/>
        </w:rPr>
        <w:t xml:space="preserve">Debbie and Katrina </w:t>
      </w:r>
      <w:r w:rsidR="006949EC">
        <w:rPr>
          <w:sz w:val="20"/>
          <w:szCs w:val="20"/>
        </w:rPr>
        <w:t>will highlight</w:t>
      </w:r>
      <w:r w:rsidR="00244668">
        <w:rPr>
          <w:sz w:val="20"/>
          <w:szCs w:val="20"/>
        </w:rPr>
        <w:t xml:space="preserve"> the AACVPR conference</w:t>
      </w:r>
      <w:r w:rsidR="006949EC">
        <w:rPr>
          <w:sz w:val="20"/>
          <w:szCs w:val="20"/>
        </w:rPr>
        <w:t>;</w:t>
      </w:r>
      <w:r w:rsidR="00244668">
        <w:rPr>
          <w:sz w:val="20"/>
          <w:szCs w:val="20"/>
        </w:rPr>
        <w:t xml:space="preserve"> Debbie and Susan </w:t>
      </w:r>
      <w:r w:rsidR="006949EC">
        <w:rPr>
          <w:sz w:val="20"/>
          <w:szCs w:val="20"/>
        </w:rPr>
        <w:t>updated in</w:t>
      </w:r>
      <w:r w:rsidR="00244668">
        <w:rPr>
          <w:sz w:val="20"/>
          <w:szCs w:val="20"/>
        </w:rPr>
        <w:t>for</w:t>
      </w:r>
      <w:r w:rsidR="005B2434">
        <w:rPr>
          <w:sz w:val="20"/>
          <w:szCs w:val="20"/>
        </w:rPr>
        <w:t>mation on</w:t>
      </w:r>
      <w:r w:rsidR="00244668">
        <w:rPr>
          <w:sz w:val="20"/>
          <w:szCs w:val="20"/>
        </w:rPr>
        <w:t xml:space="preserve"> reimbursement.</w:t>
      </w:r>
    </w:p>
    <w:p w14:paraId="2CB17B8C" w14:textId="77777777" w:rsidR="00215001" w:rsidRDefault="00215001" w:rsidP="00215001">
      <w:pPr>
        <w:pStyle w:val="ListParagraph"/>
        <w:spacing w:after="100" w:afterAutospacing="1" w:line="240" w:lineRule="auto"/>
        <w:ind w:left="0"/>
        <w:rPr>
          <w:sz w:val="20"/>
          <w:szCs w:val="20"/>
        </w:rPr>
      </w:pPr>
    </w:p>
    <w:p w14:paraId="1F72B990" w14:textId="39B3496D" w:rsidR="00215001" w:rsidRDefault="00215001" w:rsidP="00215001">
      <w:pPr>
        <w:pStyle w:val="ListParagraph"/>
        <w:numPr>
          <w:ilvl w:val="0"/>
          <w:numId w:val="2"/>
        </w:numPr>
        <w:spacing w:after="100" w:afterAutospacing="1" w:line="240" w:lineRule="auto"/>
        <w:ind w:left="0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Membership</w:t>
      </w:r>
    </w:p>
    <w:p w14:paraId="6A27D327" w14:textId="64B458E4" w:rsidR="00215F8A" w:rsidRPr="00215001" w:rsidRDefault="00244668" w:rsidP="00215001">
      <w:pPr>
        <w:pStyle w:val="ListParagraph"/>
        <w:spacing w:after="100" w:afterAutospacing="1" w:line="240" w:lineRule="auto"/>
        <w:ind w:left="0"/>
        <w:rPr>
          <w:sz w:val="20"/>
          <w:szCs w:val="20"/>
        </w:rPr>
      </w:pPr>
      <w:r>
        <w:rPr>
          <w:sz w:val="20"/>
          <w:szCs w:val="20"/>
        </w:rPr>
        <w:t>No change in membership.</w:t>
      </w:r>
    </w:p>
    <w:p w14:paraId="0BA0B62A" w14:textId="77777777" w:rsidR="00F07159" w:rsidRDefault="00F07159" w:rsidP="00F07159">
      <w:pPr>
        <w:pStyle w:val="ListParagraph"/>
        <w:spacing w:after="100" w:afterAutospacing="1" w:line="240" w:lineRule="auto"/>
        <w:ind w:left="0"/>
        <w:rPr>
          <w:b/>
          <w:bCs/>
          <w:sz w:val="20"/>
          <w:szCs w:val="20"/>
        </w:rPr>
      </w:pPr>
    </w:p>
    <w:p w14:paraId="62167395" w14:textId="0FE9D334" w:rsidR="00F07159" w:rsidRDefault="00F07159" w:rsidP="00BF3561">
      <w:pPr>
        <w:pStyle w:val="ListParagraph"/>
        <w:numPr>
          <w:ilvl w:val="0"/>
          <w:numId w:val="2"/>
        </w:numPr>
        <w:spacing w:after="100" w:afterAutospacing="1" w:line="240" w:lineRule="auto"/>
        <w:ind w:left="0"/>
        <w:rPr>
          <w:b/>
          <w:bCs/>
          <w:sz w:val="20"/>
          <w:szCs w:val="20"/>
        </w:rPr>
      </w:pPr>
      <w:bookmarkStart w:id="2" w:name="_Hlk142056890"/>
      <w:bookmarkStart w:id="3" w:name="_Hlk142058963"/>
      <w:r>
        <w:rPr>
          <w:b/>
          <w:bCs/>
          <w:sz w:val="20"/>
          <w:szCs w:val="20"/>
        </w:rPr>
        <w:t>Website</w:t>
      </w:r>
    </w:p>
    <w:bookmarkEnd w:id="2"/>
    <w:p w14:paraId="5F7210E5" w14:textId="77777777" w:rsidR="006949EC" w:rsidRDefault="00215F8A" w:rsidP="006949EC">
      <w:pPr>
        <w:pStyle w:val="ListParagraph"/>
        <w:numPr>
          <w:ilvl w:val="0"/>
          <w:numId w:val="25"/>
        </w:numPr>
        <w:spacing w:after="100" w:afterAutospacing="1" w:line="240" w:lineRule="auto"/>
        <w:rPr>
          <w:sz w:val="20"/>
          <w:szCs w:val="20"/>
        </w:rPr>
      </w:pPr>
      <w:r>
        <w:rPr>
          <w:sz w:val="20"/>
          <w:szCs w:val="20"/>
        </w:rPr>
        <w:t>No response from Amy Roark</w:t>
      </w:r>
      <w:r w:rsidR="00244668">
        <w:rPr>
          <w:sz w:val="20"/>
          <w:szCs w:val="20"/>
        </w:rPr>
        <w:t xml:space="preserve"> for assistance with website, Connie looking for another resource</w:t>
      </w:r>
      <w:r>
        <w:rPr>
          <w:sz w:val="20"/>
          <w:szCs w:val="20"/>
        </w:rPr>
        <w:t>.</w:t>
      </w:r>
    </w:p>
    <w:p w14:paraId="723C5A90" w14:textId="13F60031" w:rsidR="00F07159" w:rsidRPr="006949EC" w:rsidRDefault="00244668" w:rsidP="006949EC">
      <w:pPr>
        <w:pStyle w:val="ListParagraph"/>
        <w:numPr>
          <w:ilvl w:val="0"/>
          <w:numId w:val="25"/>
        </w:numPr>
        <w:spacing w:after="100" w:afterAutospacing="1" w:line="240" w:lineRule="auto"/>
        <w:rPr>
          <w:sz w:val="20"/>
          <w:szCs w:val="20"/>
        </w:rPr>
      </w:pPr>
      <w:r w:rsidRPr="006949EC">
        <w:rPr>
          <w:sz w:val="20"/>
          <w:szCs w:val="20"/>
        </w:rPr>
        <w:t>Connie will add a “Board members only” tab to the website.</w:t>
      </w:r>
      <w:r w:rsidR="00215F8A" w:rsidRPr="006949EC">
        <w:rPr>
          <w:sz w:val="20"/>
          <w:szCs w:val="20"/>
        </w:rPr>
        <w:t xml:space="preserve"> </w:t>
      </w:r>
    </w:p>
    <w:bookmarkEnd w:id="3"/>
    <w:p w14:paraId="1CBBC78C" w14:textId="77777777" w:rsidR="00215F8A" w:rsidRDefault="00215F8A" w:rsidP="00F07159">
      <w:pPr>
        <w:pStyle w:val="ListParagraph"/>
        <w:spacing w:after="100" w:afterAutospacing="1" w:line="240" w:lineRule="auto"/>
        <w:ind w:left="0"/>
        <w:rPr>
          <w:sz w:val="20"/>
          <w:szCs w:val="20"/>
        </w:rPr>
      </w:pPr>
    </w:p>
    <w:p w14:paraId="550433B5" w14:textId="5EDFB423" w:rsidR="00215F8A" w:rsidRDefault="00215F8A" w:rsidP="00215F8A">
      <w:pPr>
        <w:pStyle w:val="ListParagraph"/>
        <w:numPr>
          <w:ilvl w:val="0"/>
          <w:numId w:val="2"/>
        </w:numPr>
        <w:spacing w:after="100" w:afterAutospacing="1" w:line="240" w:lineRule="auto"/>
        <w:ind w:left="0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Social media</w:t>
      </w:r>
    </w:p>
    <w:p w14:paraId="15791AF9" w14:textId="4EF1BECA" w:rsidR="00215F8A" w:rsidRDefault="00215F8A" w:rsidP="00215F8A">
      <w:pPr>
        <w:pStyle w:val="ListParagraph"/>
        <w:spacing w:after="100" w:afterAutospacing="1" w:line="240" w:lineRule="auto"/>
        <w:ind w:left="0"/>
        <w:rPr>
          <w:sz w:val="20"/>
          <w:szCs w:val="20"/>
        </w:rPr>
      </w:pPr>
      <w:r>
        <w:rPr>
          <w:sz w:val="20"/>
          <w:szCs w:val="20"/>
        </w:rPr>
        <w:t>Kim reporte</w:t>
      </w:r>
      <w:r w:rsidR="006949EC">
        <w:rPr>
          <w:sz w:val="20"/>
          <w:szCs w:val="20"/>
        </w:rPr>
        <w:t>d social media</w:t>
      </w:r>
      <w:r>
        <w:rPr>
          <w:sz w:val="20"/>
          <w:szCs w:val="20"/>
        </w:rPr>
        <w:t xml:space="preserve"> followers</w:t>
      </w:r>
      <w:r w:rsidR="006949EC">
        <w:rPr>
          <w:sz w:val="20"/>
          <w:szCs w:val="20"/>
        </w:rPr>
        <w:t xml:space="preserve"> are up</w:t>
      </w:r>
      <w:r>
        <w:rPr>
          <w:sz w:val="20"/>
          <w:szCs w:val="20"/>
        </w:rPr>
        <w:t xml:space="preserve"> on Facebook</w:t>
      </w:r>
      <w:r w:rsidR="006949EC">
        <w:rPr>
          <w:sz w:val="20"/>
          <w:szCs w:val="20"/>
        </w:rPr>
        <w:t xml:space="preserve"> and</w:t>
      </w:r>
      <w:r>
        <w:rPr>
          <w:sz w:val="20"/>
          <w:szCs w:val="20"/>
        </w:rPr>
        <w:t xml:space="preserve"> Instagram, </w:t>
      </w:r>
      <w:r w:rsidR="006949EC">
        <w:rPr>
          <w:sz w:val="20"/>
          <w:szCs w:val="20"/>
        </w:rPr>
        <w:t>no change</w:t>
      </w:r>
      <w:r>
        <w:rPr>
          <w:sz w:val="20"/>
          <w:szCs w:val="20"/>
        </w:rPr>
        <w:t xml:space="preserve"> on Twitter</w:t>
      </w:r>
      <w:r w:rsidR="006949EC">
        <w:rPr>
          <w:sz w:val="20"/>
          <w:szCs w:val="20"/>
        </w:rPr>
        <w:t>, and Facebook engagement is up 103%.</w:t>
      </w:r>
      <w:r>
        <w:rPr>
          <w:sz w:val="20"/>
          <w:szCs w:val="20"/>
        </w:rPr>
        <w:t xml:space="preserve">  Kim asked for suggestions for weekly posts.</w:t>
      </w:r>
    </w:p>
    <w:p w14:paraId="6AC1BF9E" w14:textId="77777777" w:rsidR="00215F8A" w:rsidRDefault="00215F8A" w:rsidP="00215F8A">
      <w:pPr>
        <w:pStyle w:val="ListParagraph"/>
        <w:spacing w:after="100" w:afterAutospacing="1" w:line="240" w:lineRule="auto"/>
        <w:ind w:left="0"/>
        <w:rPr>
          <w:sz w:val="20"/>
          <w:szCs w:val="20"/>
        </w:rPr>
      </w:pPr>
    </w:p>
    <w:p w14:paraId="148D9109" w14:textId="275F9E15" w:rsidR="002B6017" w:rsidRDefault="002B6017" w:rsidP="002B6017">
      <w:pPr>
        <w:pStyle w:val="ListParagraph"/>
        <w:numPr>
          <w:ilvl w:val="0"/>
          <w:numId w:val="2"/>
        </w:numPr>
        <w:spacing w:after="100" w:afterAutospacing="1" w:line="240" w:lineRule="auto"/>
        <w:ind w:left="0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Program Certification</w:t>
      </w:r>
    </w:p>
    <w:p w14:paraId="1601CFA1" w14:textId="18DC5B64" w:rsidR="002B6017" w:rsidRDefault="006949EC" w:rsidP="002B6017">
      <w:pPr>
        <w:pStyle w:val="ListParagraph"/>
        <w:spacing w:after="100" w:afterAutospacing="1" w:line="240" w:lineRule="auto"/>
        <w:ind w:left="0"/>
        <w:rPr>
          <w:sz w:val="20"/>
          <w:szCs w:val="20"/>
        </w:rPr>
      </w:pPr>
      <w:r>
        <w:rPr>
          <w:sz w:val="20"/>
          <w:szCs w:val="20"/>
        </w:rPr>
        <w:t>Opens December 1 for programs due for recertification.</w:t>
      </w:r>
    </w:p>
    <w:p w14:paraId="3E323188" w14:textId="77777777" w:rsidR="002B6017" w:rsidRDefault="002B6017" w:rsidP="002B6017">
      <w:pPr>
        <w:pStyle w:val="ListParagraph"/>
        <w:spacing w:after="100" w:afterAutospacing="1" w:line="240" w:lineRule="auto"/>
        <w:ind w:left="0"/>
        <w:rPr>
          <w:sz w:val="20"/>
          <w:szCs w:val="20"/>
        </w:rPr>
      </w:pPr>
    </w:p>
    <w:p w14:paraId="3AAC09A6" w14:textId="6EFEFB06" w:rsidR="002B6017" w:rsidRDefault="002B6017" w:rsidP="002B6017">
      <w:pPr>
        <w:pStyle w:val="ListParagraph"/>
        <w:numPr>
          <w:ilvl w:val="0"/>
          <w:numId w:val="2"/>
        </w:numPr>
        <w:spacing w:after="100" w:afterAutospacing="1" w:line="240" w:lineRule="auto"/>
        <w:ind w:left="0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Reimbursement</w:t>
      </w:r>
    </w:p>
    <w:p w14:paraId="74FAEF7B" w14:textId="2BAAF4A9" w:rsidR="002B6017" w:rsidRDefault="006949EC" w:rsidP="006949EC">
      <w:pPr>
        <w:pStyle w:val="ListParagraph"/>
        <w:numPr>
          <w:ilvl w:val="0"/>
          <w:numId w:val="26"/>
        </w:numPr>
        <w:spacing w:after="100" w:afterAutospacing="1" w:line="240" w:lineRule="auto"/>
        <w:rPr>
          <w:sz w:val="20"/>
          <w:szCs w:val="20"/>
        </w:rPr>
      </w:pPr>
      <w:r>
        <w:rPr>
          <w:sz w:val="20"/>
          <w:szCs w:val="20"/>
        </w:rPr>
        <w:t>Free webinar in December by AACVPR</w:t>
      </w:r>
    </w:p>
    <w:p w14:paraId="29F93AD5" w14:textId="4F63489F" w:rsidR="006949EC" w:rsidRDefault="006949EC" w:rsidP="006949EC">
      <w:pPr>
        <w:pStyle w:val="ListParagraph"/>
        <w:numPr>
          <w:ilvl w:val="0"/>
          <w:numId w:val="26"/>
        </w:numPr>
        <w:spacing w:after="100" w:afterAutospacing="1" w:line="240" w:lineRule="auto"/>
        <w:rPr>
          <w:sz w:val="20"/>
          <w:szCs w:val="20"/>
        </w:rPr>
      </w:pPr>
      <w:r>
        <w:rPr>
          <w:sz w:val="20"/>
          <w:szCs w:val="20"/>
        </w:rPr>
        <w:t xml:space="preserve">New senate bill on virtual </w:t>
      </w:r>
    </w:p>
    <w:p w14:paraId="40CD774D" w14:textId="280357AA" w:rsidR="006949EC" w:rsidRDefault="006949EC" w:rsidP="006949EC">
      <w:pPr>
        <w:pStyle w:val="ListParagraph"/>
        <w:numPr>
          <w:ilvl w:val="0"/>
          <w:numId w:val="26"/>
        </w:numPr>
        <w:spacing w:after="100" w:afterAutospacing="1" w:line="240" w:lineRule="auto"/>
        <w:rPr>
          <w:sz w:val="20"/>
          <w:szCs w:val="20"/>
        </w:rPr>
      </w:pPr>
      <w:r>
        <w:rPr>
          <w:sz w:val="20"/>
          <w:szCs w:val="20"/>
        </w:rPr>
        <w:t>Supervising physician can be an NP or PA beginning in January but still cannot sign or order</w:t>
      </w:r>
    </w:p>
    <w:p w14:paraId="326ADBC5" w14:textId="77777777" w:rsidR="002B6017" w:rsidRDefault="002B6017" w:rsidP="002B6017">
      <w:pPr>
        <w:pStyle w:val="ListParagraph"/>
        <w:spacing w:after="100" w:afterAutospacing="1" w:line="240" w:lineRule="auto"/>
        <w:ind w:left="0"/>
        <w:rPr>
          <w:sz w:val="20"/>
          <w:szCs w:val="20"/>
        </w:rPr>
      </w:pPr>
    </w:p>
    <w:p w14:paraId="573E0D88" w14:textId="450C1EC7" w:rsidR="002B6017" w:rsidRDefault="002B6017" w:rsidP="002B6017">
      <w:pPr>
        <w:pStyle w:val="ListParagraph"/>
        <w:numPr>
          <w:ilvl w:val="0"/>
          <w:numId w:val="2"/>
        </w:numPr>
        <w:spacing w:after="100" w:afterAutospacing="1" w:line="240" w:lineRule="auto"/>
        <w:ind w:left="0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Other Business</w:t>
      </w:r>
    </w:p>
    <w:p w14:paraId="2DC234EA" w14:textId="096BCD71" w:rsidR="00F2332D" w:rsidRDefault="005B2434" w:rsidP="00F2332D">
      <w:pPr>
        <w:pStyle w:val="ListParagraph"/>
        <w:numPr>
          <w:ilvl w:val="0"/>
          <w:numId w:val="23"/>
        </w:numPr>
        <w:spacing w:after="100" w:afterAutospacing="1" w:line="240" w:lineRule="auto"/>
        <w:rPr>
          <w:sz w:val="20"/>
          <w:szCs w:val="20"/>
        </w:rPr>
      </w:pPr>
      <w:r>
        <w:rPr>
          <w:sz w:val="20"/>
          <w:szCs w:val="20"/>
        </w:rPr>
        <w:t xml:space="preserve">Members for reelection to the board in 2024: Katrina, Sarah C., Susan and Cassie </w:t>
      </w:r>
    </w:p>
    <w:p w14:paraId="675D7C0C" w14:textId="4542A6A7" w:rsidR="005B2434" w:rsidRDefault="005B2434" w:rsidP="00F2332D">
      <w:pPr>
        <w:pStyle w:val="ListParagraph"/>
        <w:numPr>
          <w:ilvl w:val="0"/>
          <w:numId w:val="23"/>
        </w:numPr>
        <w:spacing w:after="100" w:afterAutospacing="1" w:line="240" w:lineRule="auto"/>
        <w:rPr>
          <w:sz w:val="20"/>
          <w:szCs w:val="20"/>
        </w:rPr>
      </w:pPr>
      <w:r>
        <w:rPr>
          <w:sz w:val="20"/>
          <w:szCs w:val="20"/>
        </w:rPr>
        <w:t xml:space="preserve">Susan encouraged board members to think about interest in VP position </w:t>
      </w:r>
    </w:p>
    <w:p w14:paraId="6793F316" w14:textId="4B8EA36A" w:rsidR="00F36447" w:rsidRDefault="00F36447" w:rsidP="00F2332D">
      <w:pPr>
        <w:pStyle w:val="ListParagraph"/>
        <w:numPr>
          <w:ilvl w:val="0"/>
          <w:numId w:val="23"/>
        </w:numPr>
        <w:spacing w:after="100" w:afterAutospacing="1" w:line="240" w:lineRule="auto"/>
        <w:rPr>
          <w:sz w:val="20"/>
          <w:szCs w:val="20"/>
        </w:rPr>
      </w:pPr>
      <w:r>
        <w:rPr>
          <w:sz w:val="20"/>
          <w:szCs w:val="20"/>
        </w:rPr>
        <w:t>Julie announced her retirement in May 2024 and possible resignation from the board and secretary position</w:t>
      </w:r>
    </w:p>
    <w:p w14:paraId="7DBB6876" w14:textId="1C66D5F1" w:rsidR="005B2434" w:rsidRDefault="005B2434" w:rsidP="00F2332D">
      <w:pPr>
        <w:pStyle w:val="ListParagraph"/>
        <w:numPr>
          <w:ilvl w:val="0"/>
          <w:numId w:val="23"/>
        </w:numPr>
        <w:spacing w:after="100" w:afterAutospacing="1" w:line="240" w:lineRule="auto"/>
        <w:rPr>
          <w:sz w:val="20"/>
          <w:szCs w:val="20"/>
        </w:rPr>
      </w:pPr>
      <w:r>
        <w:rPr>
          <w:sz w:val="20"/>
          <w:szCs w:val="20"/>
        </w:rPr>
        <w:t>Darrika suggested surveying membership for beneficial communication avenues</w:t>
      </w:r>
    </w:p>
    <w:p w14:paraId="59AA4829" w14:textId="3E10AD06" w:rsidR="00F2332D" w:rsidRDefault="00F2332D" w:rsidP="00F2332D">
      <w:pPr>
        <w:pStyle w:val="ListParagraph"/>
        <w:numPr>
          <w:ilvl w:val="0"/>
          <w:numId w:val="23"/>
        </w:numPr>
        <w:spacing w:after="100" w:afterAutospacing="1" w:line="240" w:lineRule="auto"/>
        <w:rPr>
          <w:sz w:val="20"/>
          <w:szCs w:val="20"/>
        </w:rPr>
      </w:pPr>
      <w:r>
        <w:rPr>
          <w:sz w:val="20"/>
          <w:szCs w:val="20"/>
        </w:rPr>
        <w:t>Future BOD meetings:</w:t>
      </w:r>
    </w:p>
    <w:p w14:paraId="398F2252" w14:textId="54D0060E" w:rsidR="00F2332D" w:rsidRDefault="00F2332D" w:rsidP="00F2332D">
      <w:pPr>
        <w:pStyle w:val="ListParagraph"/>
        <w:spacing w:after="100" w:afterAutospacing="1" w:line="240" w:lineRule="auto"/>
        <w:rPr>
          <w:sz w:val="20"/>
          <w:szCs w:val="20"/>
        </w:rPr>
      </w:pPr>
      <w:r>
        <w:rPr>
          <w:sz w:val="20"/>
          <w:szCs w:val="20"/>
        </w:rPr>
        <w:t>January 11, 2024</w:t>
      </w:r>
      <w:r w:rsidR="00215001">
        <w:rPr>
          <w:sz w:val="20"/>
          <w:szCs w:val="20"/>
        </w:rPr>
        <w:t xml:space="preserve"> Virtual only for annual conference planning</w:t>
      </w:r>
    </w:p>
    <w:p w14:paraId="4D21D7B5" w14:textId="70175976" w:rsidR="00215001" w:rsidRDefault="00215001" w:rsidP="00F2332D">
      <w:pPr>
        <w:pStyle w:val="ListParagraph"/>
        <w:spacing w:after="100" w:afterAutospacing="1" w:line="240" w:lineRule="auto"/>
        <w:rPr>
          <w:sz w:val="20"/>
          <w:szCs w:val="20"/>
        </w:rPr>
      </w:pPr>
      <w:r>
        <w:rPr>
          <w:sz w:val="20"/>
          <w:szCs w:val="20"/>
        </w:rPr>
        <w:t xml:space="preserve">February </w:t>
      </w:r>
      <w:r w:rsidR="006949EC">
        <w:rPr>
          <w:sz w:val="20"/>
          <w:szCs w:val="20"/>
        </w:rPr>
        <w:t>8</w:t>
      </w:r>
      <w:r>
        <w:rPr>
          <w:sz w:val="20"/>
          <w:szCs w:val="20"/>
        </w:rPr>
        <w:t>, 2024</w:t>
      </w:r>
      <w:r w:rsidR="00986BD3">
        <w:rPr>
          <w:sz w:val="20"/>
          <w:szCs w:val="20"/>
        </w:rPr>
        <w:t xml:space="preserve"> at</w:t>
      </w:r>
      <w:r>
        <w:rPr>
          <w:sz w:val="20"/>
          <w:szCs w:val="20"/>
        </w:rPr>
        <w:t xml:space="preserve"> Irsay YMCA</w:t>
      </w:r>
    </w:p>
    <w:p w14:paraId="5FA4ACC3" w14:textId="6D55AE8F" w:rsidR="005B2434" w:rsidRDefault="005B2434" w:rsidP="00F2332D">
      <w:pPr>
        <w:pStyle w:val="ListParagraph"/>
        <w:spacing w:after="100" w:afterAutospacing="1" w:line="240" w:lineRule="auto"/>
        <w:rPr>
          <w:sz w:val="20"/>
          <w:szCs w:val="20"/>
        </w:rPr>
      </w:pPr>
      <w:r>
        <w:rPr>
          <w:sz w:val="20"/>
          <w:szCs w:val="20"/>
        </w:rPr>
        <w:t>Susan will schedule remainder of 2024 meetings at Irsay YMCA</w:t>
      </w:r>
    </w:p>
    <w:p w14:paraId="34E50E8D" w14:textId="10F254C8" w:rsidR="00F2332D" w:rsidRDefault="00F2332D" w:rsidP="00F2332D">
      <w:pPr>
        <w:spacing w:after="100" w:afterAutospacing="1"/>
        <w:rPr>
          <w:sz w:val="20"/>
          <w:szCs w:val="20"/>
        </w:rPr>
      </w:pPr>
      <w:r w:rsidRPr="49959E83">
        <w:rPr>
          <w:sz w:val="20"/>
          <w:szCs w:val="20"/>
        </w:rPr>
        <w:t xml:space="preserve">The meeting was adjourned by </w:t>
      </w:r>
      <w:r w:rsidR="00215001">
        <w:rPr>
          <w:sz w:val="20"/>
          <w:szCs w:val="20"/>
        </w:rPr>
        <w:t>D</w:t>
      </w:r>
      <w:r w:rsidR="00F36447">
        <w:rPr>
          <w:sz w:val="20"/>
          <w:szCs w:val="20"/>
        </w:rPr>
        <w:t>arrika Van</w:t>
      </w:r>
      <w:r w:rsidR="00215001">
        <w:rPr>
          <w:sz w:val="20"/>
          <w:szCs w:val="20"/>
        </w:rPr>
        <w:t xml:space="preserve"> and second by </w:t>
      </w:r>
      <w:r w:rsidR="00F36447">
        <w:rPr>
          <w:sz w:val="20"/>
          <w:szCs w:val="20"/>
        </w:rPr>
        <w:t>Julie Collins</w:t>
      </w:r>
      <w:r w:rsidR="00215001">
        <w:rPr>
          <w:sz w:val="20"/>
          <w:szCs w:val="20"/>
        </w:rPr>
        <w:t>.</w:t>
      </w:r>
    </w:p>
    <w:p w14:paraId="63F9DCDB" w14:textId="77777777" w:rsidR="000B3F7B" w:rsidRDefault="000B3F7B" w:rsidP="00F2332D">
      <w:pPr>
        <w:spacing w:after="100" w:afterAutospacing="1"/>
        <w:rPr>
          <w:sz w:val="20"/>
          <w:szCs w:val="20"/>
        </w:rPr>
      </w:pPr>
    </w:p>
    <w:p w14:paraId="5C9516E4" w14:textId="77777777" w:rsidR="000B3F7B" w:rsidRDefault="000B3F7B" w:rsidP="00F2332D">
      <w:pPr>
        <w:spacing w:after="100" w:afterAutospacing="1"/>
        <w:rPr>
          <w:sz w:val="20"/>
          <w:szCs w:val="20"/>
        </w:rPr>
      </w:pPr>
    </w:p>
    <w:p w14:paraId="21DD0EC5" w14:textId="77777777" w:rsidR="000B3F7B" w:rsidRDefault="000B3F7B" w:rsidP="00F2332D">
      <w:pPr>
        <w:spacing w:after="100" w:afterAutospacing="1"/>
        <w:rPr>
          <w:sz w:val="20"/>
          <w:szCs w:val="20"/>
        </w:rPr>
      </w:pPr>
    </w:p>
    <w:p w14:paraId="7C64AC46" w14:textId="77777777" w:rsidR="000B3F7B" w:rsidRDefault="000B3F7B" w:rsidP="00F2332D">
      <w:pPr>
        <w:spacing w:after="100" w:afterAutospacing="1"/>
        <w:rPr>
          <w:sz w:val="20"/>
          <w:szCs w:val="20"/>
        </w:rPr>
      </w:pPr>
    </w:p>
    <w:p w14:paraId="3519CF38" w14:textId="77777777" w:rsidR="00F36447" w:rsidRDefault="00986BD3" w:rsidP="00986BD3">
      <w:pPr>
        <w:spacing w:after="100" w:afterAutospacing="1"/>
        <w:rPr>
          <w:sz w:val="20"/>
          <w:szCs w:val="20"/>
        </w:rPr>
      </w:pPr>
      <w:r>
        <w:rPr>
          <w:sz w:val="20"/>
          <w:szCs w:val="20"/>
        </w:rPr>
        <w:t xml:space="preserve">Respectfully submitted,   </w:t>
      </w:r>
    </w:p>
    <w:p w14:paraId="487B3B60" w14:textId="3BAB48EF" w:rsidR="00986BD3" w:rsidRPr="00986BD3" w:rsidRDefault="00986BD3" w:rsidP="00986BD3">
      <w:pPr>
        <w:spacing w:after="100" w:afterAutospacing="1"/>
        <w:rPr>
          <w:sz w:val="20"/>
          <w:szCs w:val="20"/>
        </w:rPr>
      </w:pPr>
      <w:r>
        <w:rPr>
          <w:sz w:val="20"/>
          <w:szCs w:val="20"/>
        </w:rPr>
        <w:t>Julie Collins, RN, BSN, ISCVPR Secretary</w:t>
      </w:r>
    </w:p>
    <w:sectPr w:rsidR="00986BD3" w:rsidRPr="00986BD3" w:rsidSect="00790DD1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Elephant">
    <w:panose1 w:val="02020904090505020303"/>
    <w:charset w:val="00"/>
    <w:family w:val="roman"/>
    <w:pitch w:val="variable"/>
    <w:sig w:usb0="00000003" w:usb1="00000000" w:usb2="00000000" w:usb3="00000000" w:csb0="0000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intelligence2.xml><?xml version="1.0" encoding="utf-8"?>
<int2:intelligence xmlns:int2="http://schemas.microsoft.com/office/intelligence/2020/intelligence" xmlns:oel="http://schemas.microsoft.com/office/2019/extlst">
  <int2:observations/>
  <int2:intelligenceSettings/>
  <int2:onDemandWorkflows/>
</int2:intelligence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624DD6"/>
    <w:multiLevelType w:val="hybridMultilevel"/>
    <w:tmpl w:val="A1C6C79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15537A"/>
    <w:multiLevelType w:val="hybridMultilevel"/>
    <w:tmpl w:val="9236BAEE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095243D5"/>
    <w:multiLevelType w:val="hybridMultilevel"/>
    <w:tmpl w:val="F98C13A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DDF4FDF"/>
    <w:multiLevelType w:val="hybridMultilevel"/>
    <w:tmpl w:val="B0727548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FC93F91"/>
    <w:multiLevelType w:val="hybridMultilevel"/>
    <w:tmpl w:val="A626A64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C645739"/>
    <w:multiLevelType w:val="hybridMultilevel"/>
    <w:tmpl w:val="D8BAEB3E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1EA66FF0"/>
    <w:multiLevelType w:val="hybridMultilevel"/>
    <w:tmpl w:val="3A924448"/>
    <w:lvl w:ilvl="0" w:tplc="FFFFFFFF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62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15C787C"/>
    <w:multiLevelType w:val="hybridMultilevel"/>
    <w:tmpl w:val="195C3630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96D00A9"/>
    <w:multiLevelType w:val="hybridMultilevel"/>
    <w:tmpl w:val="799008B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40319E5"/>
    <w:multiLevelType w:val="hybridMultilevel"/>
    <w:tmpl w:val="2E4A49CC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5AF3947"/>
    <w:multiLevelType w:val="hybridMultilevel"/>
    <w:tmpl w:val="4F9805F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AC27550"/>
    <w:multiLevelType w:val="hybridMultilevel"/>
    <w:tmpl w:val="9D428118"/>
    <w:lvl w:ilvl="0" w:tplc="0409000F">
      <w:start w:val="1"/>
      <w:numFmt w:val="decimal"/>
      <w:lvlText w:val="%1."/>
      <w:lvlJc w:val="left"/>
      <w:pPr>
        <w:ind w:left="995" w:hanging="360"/>
      </w:pPr>
    </w:lvl>
    <w:lvl w:ilvl="1" w:tplc="04090019" w:tentative="1">
      <w:start w:val="1"/>
      <w:numFmt w:val="lowerLetter"/>
      <w:lvlText w:val="%2."/>
      <w:lvlJc w:val="left"/>
      <w:pPr>
        <w:ind w:left="1715" w:hanging="360"/>
      </w:pPr>
    </w:lvl>
    <w:lvl w:ilvl="2" w:tplc="0409001B" w:tentative="1">
      <w:start w:val="1"/>
      <w:numFmt w:val="lowerRoman"/>
      <w:lvlText w:val="%3."/>
      <w:lvlJc w:val="right"/>
      <w:pPr>
        <w:ind w:left="2435" w:hanging="180"/>
      </w:pPr>
    </w:lvl>
    <w:lvl w:ilvl="3" w:tplc="0409000F" w:tentative="1">
      <w:start w:val="1"/>
      <w:numFmt w:val="decimal"/>
      <w:lvlText w:val="%4."/>
      <w:lvlJc w:val="left"/>
      <w:pPr>
        <w:ind w:left="3155" w:hanging="360"/>
      </w:pPr>
    </w:lvl>
    <w:lvl w:ilvl="4" w:tplc="04090019" w:tentative="1">
      <w:start w:val="1"/>
      <w:numFmt w:val="lowerLetter"/>
      <w:lvlText w:val="%5."/>
      <w:lvlJc w:val="left"/>
      <w:pPr>
        <w:ind w:left="3875" w:hanging="360"/>
      </w:pPr>
    </w:lvl>
    <w:lvl w:ilvl="5" w:tplc="0409001B" w:tentative="1">
      <w:start w:val="1"/>
      <w:numFmt w:val="lowerRoman"/>
      <w:lvlText w:val="%6."/>
      <w:lvlJc w:val="right"/>
      <w:pPr>
        <w:ind w:left="4595" w:hanging="180"/>
      </w:pPr>
    </w:lvl>
    <w:lvl w:ilvl="6" w:tplc="0409000F" w:tentative="1">
      <w:start w:val="1"/>
      <w:numFmt w:val="decimal"/>
      <w:lvlText w:val="%7."/>
      <w:lvlJc w:val="left"/>
      <w:pPr>
        <w:ind w:left="5315" w:hanging="360"/>
      </w:pPr>
    </w:lvl>
    <w:lvl w:ilvl="7" w:tplc="04090019" w:tentative="1">
      <w:start w:val="1"/>
      <w:numFmt w:val="lowerLetter"/>
      <w:lvlText w:val="%8."/>
      <w:lvlJc w:val="left"/>
      <w:pPr>
        <w:ind w:left="6035" w:hanging="360"/>
      </w:pPr>
    </w:lvl>
    <w:lvl w:ilvl="8" w:tplc="0409001B" w:tentative="1">
      <w:start w:val="1"/>
      <w:numFmt w:val="lowerRoman"/>
      <w:lvlText w:val="%9."/>
      <w:lvlJc w:val="right"/>
      <w:pPr>
        <w:ind w:left="6755" w:hanging="180"/>
      </w:pPr>
    </w:lvl>
  </w:abstractNum>
  <w:abstractNum w:abstractNumId="12" w15:restartNumberingAfterBreak="0">
    <w:nsid w:val="410F231C"/>
    <w:multiLevelType w:val="hybridMultilevel"/>
    <w:tmpl w:val="29BA4F3E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3B06E60"/>
    <w:multiLevelType w:val="hybridMultilevel"/>
    <w:tmpl w:val="57469EF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ABF484A"/>
    <w:multiLevelType w:val="hybridMultilevel"/>
    <w:tmpl w:val="671E8B6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03">
      <w:start w:val="1"/>
      <w:numFmt w:val="bullet"/>
      <w:lvlText w:val="o"/>
      <w:lvlJc w:val="left"/>
      <w:pPr>
        <w:ind w:left="162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0562536"/>
    <w:multiLevelType w:val="hybridMultilevel"/>
    <w:tmpl w:val="E4B4650E"/>
    <w:lvl w:ilvl="0" w:tplc="0FB27FC8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BACEE7E8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356AB48C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D5DE2DA0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A24E0308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A036B12C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6B144D1A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60EA7148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6A78F9FE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585C7861"/>
    <w:multiLevelType w:val="hybridMultilevel"/>
    <w:tmpl w:val="CBA86D92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BC4469F"/>
    <w:multiLevelType w:val="hybridMultilevel"/>
    <w:tmpl w:val="EB56FD4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46B1812"/>
    <w:multiLevelType w:val="hybridMultilevel"/>
    <w:tmpl w:val="5DC49CB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8E903BD"/>
    <w:multiLevelType w:val="hybridMultilevel"/>
    <w:tmpl w:val="2A0679D6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9ED70F1"/>
    <w:multiLevelType w:val="hybridMultilevel"/>
    <w:tmpl w:val="27FC487C"/>
    <w:lvl w:ilvl="0" w:tplc="0409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21" w15:restartNumberingAfterBreak="0">
    <w:nsid w:val="6F9045A9"/>
    <w:multiLevelType w:val="hybridMultilevel"/>
    <w:tmpl w:val="319CBC00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4826032"/>
    <w:multiLevelType w:val="hybridMultilevel"/>
    <w:tmpl w:val="40B6F50C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3" w15:restartNumberingAfterBreak="0">
    <w:nsid w:val="787D3264"/>
    <w:multiLevelType w:val="hybridMultilevel"/>
    <w:tmpl w:val="ECB6B86A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4" w15:restartNumberingAfterBreak="0">
    <w:nsid w:val="791866AE"/>
    <w:multiLevelType w:val="hybridMultilevel"/>
    <w:tmpl w:val="DFC4F77E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5" w15:restartNumberingAfterBreak="0">
    <w:nsid w:val="7BD85DE3"/>
    <w:multiLevelType w:val="hybridMultilevel"/>
    <w:tmpl w:val="0CF6801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25326330">
    <w:abstractNumId w:val="15"/>
  </w:num>
  <w:num w:numId="2" w16cid:durableId="1692145457">
    <w:abstractNumId w:val="6"/>
  </w:num>
  <w:num w:numId="3" w16cid:durableId="324630348">
    <w:abstractNumId w:val="11"/>
  </w:num>
  <w:num w:numId="4" w16cid:durableId="289360717">
    <w:abstractNumId w:val="14"/>
  </w:num>
  <w:num w:numId="5" w16cid:durableId="1284339581">
    <w:abstractNumId w:val="10"/>
  </w:num>
  <w:num w:numId="6" w16cid:durableId="1529413954">
    <w:abstractNumId w:val="20"/>
  </w:num>
  <w:num w:numId="7" w16cid:durableId="1864858171">
    <w:abstractNumId w:val="23"/>
  </w:num>
  <w:num w:numId="8" w16cid:durableId="389111213">
    <w:abstractNumId w:val="1"/>
  </w:num>
  <w:num w:numId="9" w16cid:durableId="57630285">
    <w:abstractNumId w:val="0"/>
  </w:num>
  <w:num w:numId="10" w16cid:durableId="1544057490">
    <w:abstractNumId w:val="2"/>
  </w:num>
  <w:num w:numId="11" w16cid:durableId="772357322">
    <w:abstractNumId w:val="18"/>
  </w:num>
  <w:num w:numId="12" w16cid:durableId="1480075558">
    <w:abstractNumId w:val="17"/>
  </w:num>
  <w:num w:numId="13" w16cid:durableId="1597863082">
    <w:abstractNumId w:val="25"/>
  </w:num>
  <w:num w:numId="14" w16cid:durableId="671956640">
    <w:abstractNumId w:val="9"/>
  </w:num>
  <w:num w:numId="15" w16cid:durableId="206571440">
    <w:abstractNumId w:val="5"/>
  </w:num>
  <w:num w:numId="16" w16cid:durableId="1845893792">
    <w:abstractNumId w:val="4"/>
  </w:num>
  <w:num w:numId="17" w16cid:durableId="881677150">
    <w:abstractNumId w:val="24"/>
  </w:num>
  <w:num w:numId="18" w16cid:durableId="92093803">
    <w:abstractNumId w:val="19"/>
  </w:num>
  <w:num w:numId="19" w16cid:durableId="1575553026">
    <w:abstractNumId w:val="21"/>
  </w:num>
  <w:num w:numId="20" w16cid:durableId="590621205">
    <w:abstractNumId w:val="8"/>
  </w:num>
  <w:num w:numId="21" w16cid:durableId="1046223731">
    <w:abstractNumId w:val="13"/>
  </w:num>
  <w:num w:numId="22" w16cid:durableId="1925188334">
    <w:abstractNumId w:val="22"/>
  </w:num>
  <w:num w:numId="23" w16cid:durableId="310259743">
    <w:abstractNumId w:val="12"/>
  </w:num>
  <w:num w:numId="24" w16cid:durableId="93091571">
    <w:abstractNumId w:val="7"/>
  </w:num>
  <w:num w:numId="25" w16cid:durableId="1141534070">
    <w:abstractNumId w:val="3"/>
  </w:num>
  <w:num w:numId="26" w16cid:durableId="837844171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A3439"/>
    <w:rsid w:val="000053E0"/>
    <w:rsid w:val="000063F3"/>
    <w:rsid w:val="0002701C"/>
    <w:rsid w:val="00031A32"/>
    <w:rsid w:val="00032C42"/>
    <w:rsid w:val="000436B2"/>
    <w:rsid w:val="000677BF"/>
    <w:rsid w:val="00085B20"/>
    <w:rsid w:val="0009557A"/>
    <w:rsid w:val="00096CDC"/>
    <w:rsid w:val="000A0ED2"/>
    <w:rsid w:val="000A5B7B"/>
    <w:rsid w:val="000A5B89"/>
    <w:rsid w:val="000B3F7B"/>
    <w:rsid w:val="000B633D"/>
    <w:rsid w:val="000E1140"/>
    <w:rsid w:val="000F35AA"/>
    <w:rsid w:val="000F37CA"/>
    <w:rsid w:val="000F562B"/>
    <w:rsid w:val="000F6F2F"/>
    <w:rsid w:val="00100D41"/>
    <w:rsid w:val="0011704D"/>
    <w:rsid w:val="00120CF9"/>
    <w:rsid w:val="00121EC0"/>
    <w:rsid w:val="00123F81"/>
    <w:rsid w:val="00125EB2"/>
    <w:rsid w:val="0014150B"/>
    <w:rsid w:val="001417A3"/>
    <w:rsid w:val="00142EC6"/>
    <w:rsid w:val="001449CF"/>
    <w:rsid w:val="001469C1"/>
    <w:rsid w:val="00150FEE"/>
    <w:rsid w:val="00155ACB"/>
    <w:rsid w:val="00172FC6"/>
    <w:rsid w:val="00173166"/>
    <w:rsid w:val="00181B56"/>
    <w:rsid w:val="001827E5"/>
    <w:rsid w:val="001879F6"/>
    <w:rsid w:val="001950A9"/>
    <w:rsid w:val="001A3439"/>
    <w:rsid w:val="001A6DCA"/>
    <w:rsid w:val="001D1055"/>
    <w:rsid w:val="001D6490"/>
    <w:rsid w:val="001E6C5C"/>
    <w:rsid w:val="001F3D1F"/>
    <w:rsid w:val="001F7D2F"/>
    <w:rsid w:val="002011A9"/>
    <w:rsid w:val="00205381"/>
    <w:rsid w:val="002068F8"/>
    <w:rsid w:val="002100BA"/>
    <w:rsid w:val="00213435"/>
    <w:rsid w:val="00215001"/>
    <w:rsid w:val="00215F8A"/>
    <w:rsid w:val="00221CF5"/>
    <w:rsid w:val="002239A8"/>
    <w:rsid w:val="00232B2B"/>
    <w:rsid w:val="00234721"/>
    <w:rsid w:val="0024176C"/>
    <w:rsid w:val="00244668"/>
    <w:rsid w:val="0026280F"/>
    <w:rsid w:val="002676E4"/>
    <w:rsid w:val="00276A22"/>
    <w:rsid w:val="002816EF"/>
    <w:rsid w:val="00290A52"/>
    <w:rsid w:val="00291DB2"/>
    <w:rsid w:val="002B5822"/>
    <w:rsid w:val="002B6017"/>
    <w:rsid w:val="002C2C28"/>
    <w:rsid w:val="002D1364"/>
    <w:rsid w:val="002E0006"/>
    <w:rsid w:val="002E7780"/>
    <w:rsid w:val="002F76E1"/>
    <w:rsid w:val="00300F1C"/>
    <w:rsid w:val="0032136C"/>
    <w:rsid w:val="00324DF9"/>
    <w:rsid w:val="003327A6"/>
    <w:rsid w:val="00333E99"/>
    <w:rsid w:val="00336C45"/>
    <w:rsid w:val="00343287"/>
    <w:rsid w:val="003464F3"/>
    <w:rsid w:val="00352966"/>
    <w:rsid w:val="00355487"/>
    <w:rsid w:val="00360A8C"/>
    <w:rsid w:val="00361242"/>
    <w:rsid w:val="003624BA"/>
    <w:rsid w:val="003638B2"/>
    <w:rsid w:val="00367F01"/>
    <w:rsid w:val="0037437D"/>
    <w:rsid w:val="00381508"/>
    <w:rsid w:val="00381EBF"/>
    <w:rsid w:val="003866CB"/>
    <w:rsid w:val="00386C12"/>
    <w:rsid w:val="003C0B42"/>
    <w:rsid w:val="003C23BD"/>
    <w:rsid w:val="003C6D84"/>
    <w:rsid w:val="003D2C09"/>
    <w:rsid w:val="003E02F8"/>
    <w:rsid w:val="003F11B6"/>
    <w:rsid w:val="003F2A4F"/>
    <w:rsid w:val="003F42CD"/>
    <w:rsid w:val="00402E77"/>
    <w:rsid w:val="00406810"/>
    <w:rsid w:val="00411F1D"/>
    <w:rsid w:val="004142CC"/>
    <w:rsid w:val="0042301B"/>
    <w:rsid w:val="00427DC8"/>
    <w:rsid w:val="00437CCE"/>
    <w:rsid w:val="00464DF9"/>
    <w:rsid w:val="0046730D"/>
    <w:rsid w:val="00467DF5"/>
    <w:rsid w:val="004805E4"/>
    <w:rsid w:val="00490EC7"/>
    <w:rsid w:val="00495992"/>
    <w:rsid w:val="00496724"/>
    <w:rsid w:val="004C02D0"/>
    <w:rsid w:val="004C579E"/>
    <w:rsid w:val="004D4CA1"/>
    <w:rsid w:val="004E2F5D"/>
    <w:rsid w:val="004F1E27"/>
    <w:rsid w:val="004F5A00"/>
    <w:rsid w:val="00506706"/>
    <w:rsid w:val="00510FF5"/>
    <w:rsid w:val="005115A7"/>
    <w:rsid w:val="00512154"/>
    <w:rsid w:val="005126F9"/>
    <w:rsid w:val="00516B9D"/>
    <w:rsid w:val="00523C4E"/>
    <w:rsid w:val="005359D6"/>
    <w:rsid w:val="00544036"/>
    <w:rsid w:val="00551124"/>
    <w:rsid w:val="00551590"/>
    <w:rsid w:val="00561D33"/>
    <w:rsid w:val="0056227A"/>
    <w:rsid w:val="00563E7A"/>
    <w:rsid w:val="005709A4"/>
    <w:rsid w:val="005A6C42"/>
    <w:rsid w:val="005B2434"/>
    <w:rsid w:val="005B4A53"/>
    <w:rsid w:val="005D3561"/>
    <w:rsid w:val="005E1DF0"/>
    <w:rsid w:val="005E6B3F"/>
    <w:rsid w:val="005E6DDD"/>
    <w:rsid w:val="005F03F4"/>
    <w:rsid w:val="005F280C"/>
    <w:rsid w:val="00602D30"/>
    <w:rsid w:val="0061114B"/>
    <w:rsid w:val="006156D2"/>
    <w:rsid w:val="00617E30"/>
    <w:rsid w:val="0063139F"/>
    <w:rsid w:val="00644453"/>
    <w:rsid w:val="00651CF7"/>
    <w:rsid w:val="00662F4F"/>
    <w:rsid w:val="00667741"/>
    <w:rsid w:val="0067179B"/>
    <w:rsid w:val="00677C32"/>
    <w:rsid w:val="00687794"/>
    <w:rsid w:val="00690C2B"/>
    <w:rsid w:val="006949EC"/>
    <w:rsid w:val="006C0D33"/>
    <w:rsid w:val="006E1E11"/>
    <w:rsid w:val="006F50AE"/>
    <w:rsid w:val="006F5CAD"/>
    <w:rsid w:val="006F68B4"/>
    <w:rsid w:val="00701E38"/>
    <w:rsid w:val="00710228"/>
    <w:rsid w:val="00723C15"/>
    <w:rsid w:val="00727FD4"/>
    <w:rsid w:val="00730181"/>
    <w:rsid w:val="00731832"/>
    <w:rsid w:val="007340CC"/>
    <w:rsid w:val="007353AF"/>
    <w:rsid w:val="00750F3A"/>
    <w:rsid w:val="0075324B"/>
    <w:rsid w:val="00760509"/>
    <w:rsid w:val="00776645"/>
    <w:rsid w:val="00784E8E"/>
    <w:rsid w:val="00786D30"/>
    <w:rsid w:val="00790DD1"/>
    <w:rsid w:val="007A324D"/>
    <w:rsid w:val="007A4505"/>
    <w:rsid w:val="007B477E"/>
    <w:rsid w:val="007C7ECE"/>
    <w:rsid w:val="007D5932"/>
    <w:rsid w:val="007F0630"/>
    <w:rsid w:val="007F103A"/>
    <w:rsid w:val="007F7A00"/>
    <w:rsid w:val="008140B0"/>
    <w:rsid w:val="008160A1"/>
    <w:rsid w:val="008175C4"/>
    <w:rsid w:val="00822AA9"/>
    <w:rsid w:val="008259E6"/>
    <w:rsid w:val="00834F4C"/>
    <w:rsid w:val="00836800"/>
    <w:rsid w:val="008375FB"/>
    <w:rsid w:val="0084330B"/>
    <w:rsid w:val="00844F02"/>
    <w:rsid w:val="00846204"/>
    <w:rsid w:val="00851560"/>
    <w:rsid w:val="0086156C"/>
    <w:rsid w:val="008659DE"/>
    <w:rsid w:val="00891178"/>
    <w:rsid w:val="008B4B1B"/>
    <w:rsid w:val="008D2E02"/>
    <w:rsid w:val="008E1F3D"/>
    <w:rsid w:val="00904EDB"/>
    <w:rsid w:val="00915474"/>
    <w:rsid w:val="00916ADD"/>
    <w:rsid w:val="00924FA7"/>
    <w:rsid w:val="00937CC4"/>
    <w:rsid w:val="00937EC3"/>
    <w:rsid w:val="0094149E"/>
    <w:rsid w:val="0094406A"/>
    <w:rsid w:val="00945B38"/>
    <w:rsid w:val="00952648"/>
    <w:rsid w:val="00954705"/>
    <w:rsid w:val="00973308"/>
    <w:rsid w:val="009804C2"/>
    <w:rsid w:val="00985F71"/>
    <w:rsid w:val="00986BD3"/>
    <w:rsid w:val="00994C74"/>
    <w:rsid w:val="009A6687"/>
    <w:rsid w:val="009B4349"/>
    <w:rsid w:val="009B4C3E"/>
    <w:rsid w:val="009B57DE"/>
    <w:rsid w:val="009D3B77"/>
    <w:rsid w:val="009E248D"/>
    <w:rsid w:val="009E4085"/>
    <w:rsid w:val="009E7B9D"/>
    <w:rsid w:val="00A12C6D"/>
    <w:rsid w:val="00A264B8"/>
    <w:rsid w:val="00A26D9F"/>
    <w:rsid w:val="00A3492A"/>
    <w:rsid w:val="00A4230C"/>
    <w:rsid w:val="00A42C7E"/>
    <w:rsid w:val="00A47223"/>
    <w:rsid w:val="00A50786"/>
    <w:rsid w:val="00A65717"/>
    <w:rsid w:val="00A70061"/>
    <w:rsid w:val="00A71A5E"/>
    <w:rsid w:val="00A86053"/>
    <w:rsid w:val="00A9103B"/>
    <w:rsid w:val="00A93F34"/>
    <w:rsid w:val="00AA1C5E"/>
    <w:rsid w:val="00AA6C60"/>
    <w:rsid w:val="00AB07CD"/>
    <w:rsid w:val="00AC4C60"/>
    <w:rsid w:val="00AC65F7"/>
    <w:rsid w:val="00AD0CCA"/>
    <w:rsid w:val="00AD15EB"/>
    <w:rsid w:val="00AE7F95"/>
    <w:rsid w:val="00AF0F48"/>
    <w:rsid w:val="00AF5496"/>
    <w:rsid w:val="00AF7D92"/>
    <w:rsid w:val="00B71F31"/>
    <w:rsid w:val="00B84784"/>
    <w:rsid w:val="00B85929"/>
    <w:rsid w:val="00B86070"/>
    <w:rsid w:val="00B8698E"/>
    <w:rsid w:val="00B923C1"/>
    <w:rsid w:val="00BA581F"/>
    <w:rsid w:val="00BB2F43"/>
    <w:rsid w:val="00BF3561"/>
    <w:rsid w:val="00C051CC"/>
    <w:rsid w:val="00C371B9"/>
    <w:rsid w:val="00C50D9A"/>
    <w:rsid w:val="00C53993"/>
    <w:rsid w:val="00C819CF"/>
    <w:rsid w:val="00C82404"/>
    <w:rsid w:val="00C859DC"/>
    <w:rsid w:val="00C86A14"/>
    <w:rsid w:val="00C877FA"/>
    <w:rsid w:val="00CB15DC"/>
    <w:rsid w:val="00CC26E3"/>
    <w:rsid w:val="00CD3B04"/>
    <w:rsid w:val="00CD5E0A"/>
    <w:rsid w:val="00CF1071"/>
    <w:rsid w:val="00D00784"/>
    <w:rsid w:val="00D0532B"/>
    <w:rsid w:val="00D14D01"/>
    <w:rsid w:val="00D163CF"/>
    <w:rsid w:val="00D25F50"/>
    <w:rsid w:val="00D27F7F"/>
    <w:rsid w:val="00D36D68"/>
    <w:rsid w:val="00D37E06"/>
    <w:rsid w:val="00D428A4"/>
    <w:rsid w:val="00D43938"/>
    <w:rsid w:val="00D51F5B"/>
    <w:rsid w:val="00D55661"/>
    <w:rsid w:val="00D706D4"/>
    <w:rsid w:val="00D73CD2"/>
    <w:rsid w:val="00D90445"/>
    <w:rsid w:val="00D9726A"/>
    <w:rsid w:val="00DA216D"/>
    <w:rsid w:val="00DB117C"/>
    <w:rsid w:val="00DB2662"/>
    <w:rsid w:val="00DB26E7"/>
    <w:rsid w:val="00DC0F28"/>
    <w:rsid w:val="00DC6D92"/>
    <w:rsid w:val="00DD0DA3"/>
    <w:rsid w:val="00DD1BC7"/>
    <w:rsid w:val="00DD584D"/>
    <w:rsid w:val="00DD74C3"/>
    <w:rsid w:val="00DE04E7"/>
    <w:rsid w:val="00DF02C7"/>
    <w:rsid w:val="00E25E8D"/>
    <w:rsid w:val="00E261ED"/>
    <w:rsid w:val="00E37C74"/>
    <w:rsid w:val="00E37FA7"/>
    <w:rsid w:val="00E40CFF"/>
    <w:rsid w:val="00E45B45"/>
    <w:rsid w:val="00E51E5A"/>
    <w:rsid w:val="00E65237"/>
    <w:rsid w:val="00E750D6"/>
    <w:rsid w:val="00E75527"/>
    <w:rsid w:val="00E817ED"/>
    <w:rsid w:val="00E97C08"/>
    <w:rsid w:val="00EB338D"/>
    <w:rsid w:val="00EC2674"/>
    <w:rsid w:val="00EC53AA"/>
    <w:rsid w:val="00EC6EA3"/>
    <w:rsid w:val="00ED297C"/>
    <w:rsid w:val="00EF47CE"/>
    <w:rsid w:val="00EF7EDC"/>
    <w:rsid w:val="00F00E5A"/>
    <w:rsid w:val="00F0696D"/>
    <w:rsid w:val="00F07159"/>
    <w:rsid w:val="00F07DAD"/>
    <w:rsid w:val="00F22DDD"/>
    <w:rsid w:val="00F2332D"/>
    <w:rsid w:val="00F27E1A"/>
    <w:rsid w:val="00F300BF"/>
    <w:rsid w:val="00F32F22"/>
    <w:rsid w:val="00F36447"/>
    <w:rsid w:val="00F36623"/>
    <w:rsid w:val="00F4748A"/>
    <w:rsid w:val="00F60E2F"/>
    <w:rsid w:val="00F64520"/>
    <w:rsid w:val="00F66072"/>
    <w:rsid w:val="00F71C66"/>
    <w:rsid w:val="00F8005A"/>
    <w:rsid w:val="00F90D8B"/>
    <w:rsid w:val="00F93D26"/>
    <w:rsid w:val="00F9794B"/>
    <w:rsid w:val="00FA2068"/>
    <w:rsid w:val="00FB2814"/>
    <w:rsid w:val="00FB53FA"/>
    <w:rsid w:val="00FC37C6"/>
    <w:rsid w:val="00FD645A"/>
    <w:rsid w:val="021545ED"/>
    <w:rsid w:val="02C05404"/>
    <w:rsid w:val="02C12DB6"/>
    <w:rsid w:val="035A809A"/>
    <w:rsid w:val="0486F6D8"/>
    <w:rsid w:val="048DD0C5"/>
    <w:rsid w:val="051AB1F1"/>
    <w:rsid w:val="0535283A"/>
    <w:rsid w:val="05B0E278"/>
    <w:rsid w:val="07AC492A"/>
    <w:rsid w:val="095440E6"/>
    <w:rsid w:val="0A31EB13"/>
    <w:rsid w:val="0AA89A49"/>
    <w:rsid w:val="0AD5E832"/>
    <w:rsid w:val="0AE3E9EC"/>
    <w:rsid w:val="0BD7ACDF"/>
    <w:rsid w:val="0CA5EE8D"/>
    <w:rsid w:val="0D5F7ED3"/>
    <w:rsid w:val="0D66AA20"/>
    <w:rsid w:val="0ED9983C"/>
    <w:rsid w:val="0EEBCF32"/>
    <w:rsid w:val="0F1ABA5A"/>
    <w:rsid w:val="0FE29F0B"/>
    <w:rsid w:val="10AB4431"/>
    <w:rsid w:val="10BD6C72"/>
    <w:rsid w:val="11471A89"/>
    <w:rsid w:val="1163C000"/>
    <w:rsid w:val="1194222D"/>
    <w:rsid w:val="121138FE"/>
    <w:rsid w:val="12590A02"/>
    <w:rsid w:val="130003C3"/>
    <w:rsid w:val="13CEC057"/>
    <w:rsid w:val="13F13977"/>
    <w:rsid w:val="149DE4EB"/>
    <w:rsid w:val="14AA5185"/>
    <w:rsid w:val="14F58A7A"/>
    <w:rsid w:val="1548D9C0"/>
    <w:rsid w:val="154BFDA4"/>
    <w:rsid w:val="162E8A19"/>
    <w:rsid w:val="16C03E93"/>
    <w:rsid w:val="16EE0305"/>
    <w:rsid w:val="1762D6A3"/>
    <w:rsid w:val="179905CB"/>
    <w:rsid w:val="17C0690F"/>
    <w:rsid w:val="1979602F"/>
    <w:rsid w:val="1A32F080"/>
    <w:rsid w:val="1A877971"/>
    <w:rsid w:val="1A8CB5C7"/>
    <w:rsid w:val="1ACAD0A3"/>
    <w:rsid w:val="1ACC45D7"/>
    <w:rsid w:val="1AF6E579"/>
    <w:rsid w:val="1B01FB3C"/>
    <w:rsid w:val="1B9C809B"/>
    <w:rsid w:val="1C1914A5"/>
    <w:rsid w:val="1C6C76EE"/>
    <w:rsid w:val="1C92B5DA"/>
    <w:rsid w:val="1DB3A816"/>
    <w:rsid w:val="1DED0AB5"/>
    <w:rsid w:val="1DFE4C5B"/>
    <w:rsid w:val="1E2E863B"/>
    <w:rsid w:val="1FEBABB3"/>
    <w:rsid w:val="2129C202"/>
    <w:rsid w:val="21345092"/>
    <w:rsid w:val="216626FD"/>
    <w:rsid w:val="21A8319F"/>
    <w:rsid w:val="21AB053C"/>
    <w:rsid w:val="21BBB347"/>
    <w:rsid w:val="225B0E48"/>
    <w:rsid w:val="226525E2"/>
    <w:rsid w:val="22706C6C"/>
    <w:rsid w:val="22AC3922"/>
    <w:rsid w:val="22BB7FD2"/>
    <w:rsid w:val="22C59263"/>
    <w:rsid w:val="22F1E1EE"/>
    <w:rsid w:val="23CF6EF7"/>
    <w:rsid w:val="23ECD1A7"/>
    <w:rsid w:val="247A8B21"/>
    <w:rsid w:val="248DB24F"/>
    <w:rsid w:val="2592D83D"/>
    <w:rsid w:val="2685A494"/>
    <w:rsid w:val="2710449F"/>
    <w:rsid w:val="27157A43"/>
    <w:rsid w:val="272E7F6B"/>
    <w:rsid w:val="27389705"/>
    <w:rsid w:val="27A6EEF6"/>
    <w:rsid w:val="27DD5607"/>
    <w:rsid w:val="28012C7B"/>
    <w:rsid w:val="29792668"/>
    <w:rsid w:val="2A13AC12"/>
    <w:rsid w:val="2A4CC6B1"/>
    <w:rsid w:val="2A56E93B"/>
    <w:rsid w:val="2A801D69"/>
    <w:rsid w:val="2A9F6058"/>
    <w:rsid w:val="2B4E7850"/>
    <w:rsid w:val="2B8B35C5"/>
    <w:rsid w:val="2BB07437"/>
    <w:rsid w:val="2BDB1930"/>
    <w:rsid w:val="2BF7E38C"/>
    <w:rsid w:val="2C6C74A9"/>
    <w:rsid w:val="2CA2B490"/>
    <w:rsid w:val="2CB0C72A"/>
    <w:rsid w:val="2D5D354E"/>
    <w:rsid w:val="2D8E89FD"/>
    <w:rsid w:val="2D93B3ED"/>
    <w:rsid w:val="2E8CADDA"/>
    <w:rsid w:val="30633920"/>
    <w:rsid w:val="30722FEF"/>
    <w:rsid w:val="30B22C52"/>
    <w:rsid w:val="30D19778"/>
    <w:rsid w:val="31FA7749"/>
    <w:rsid w:val="32359E9F"/>
    <w:rsid w:val="32685ECC"/>
    <w:rsid w:val="328D3F1C"/>
    <w:rsid w:val="32A1A94F"/>
    <w:rsid w:val="36184227"/>
    <w:rsid w:val="37356C43"/>
    <w:rsid w:val="376C6122"/>
    <w:rsid w:val="38349BEF"/>
    <w:rsid w:val="384AC30E"/>
    <w:rsid w:val="395EA8AB"/>
    <w:rsid w:val="39D06C50"/>
    <w:rsid w:val="3A0D76B4"/>
    <w:rsid w:val="3A89833F"/>
    <w:rsid w:val="3AE023C4"/>
    <w:rsid w:val="3AF89EE4"/>
    <w:rsid w:val="3B2F2398"/>
    <w:rsid w:val="3B3D5189"/>
    <w:rsid w:val="3C9AB6C0"/>
    <w:rsid w:val="3E5A480D"/>
    <w:rsid w:val="3E74F24B"/>
    <w:rsid w:val="3EE0E7D7"/>
    <w:rsid w:val="3F51861A"/>
    <w:rsid w:val="3F6BC224"/>
    <w:rsid w:val="3FA25D06"/>
    <w:rsid w:val="3FC25416"/>
    <w:rsid w:val="4056A28F"/>
    <w:rsid w:val="40704D56"/>
    <w:rsid w:val="414F6548"/>
    <w:rsid w:val="41E25FEC"/>
    <w:rsid w:val="42188899"/>
    <w:rsid w:val="42D0BEFB"/>
    <w:rsid w:val="4410C70E"/>
    <w:rsid w:val="44260AEA"/>
    <w:rsid w:val="44DA8B74"/>
    <w:rsid w:val="45C1DB4B"/>
    <w:rsid w:val="46158077"/>
    <w:rsid w:val="46B59E3E"/>
    <w:rsid w:val="473976F3"/>
    <w:rsid w:val="49959E83"/>
    <w:rsid w:val="49A7CC01"/>
    <w:rsid w:val="49D270FA"/>
    <w:rsid w:val="49DB2361"/>
    <w:rsid w:val="4AEBB105"/>
    <w:rsid w:val="4B09D095"/>
    <w:rsid w:val="4B755EA4"/>
    <w:rsid w:val="4BABBBA4"/>
    <w:rsid w:val="4C390A55"/>
    <w:rsid w:val="4CE8A052"/>
    <w:rsid w:val="4DC670E6"/>
    <w:rsid w:val="4E690FA6"/>
    <w:rsid w:val="4E816DBA"/>
    <w:rsid w:val="4F25BF6B"/>
    <w:rsid w:val="4F9BB873"/>
    <w:rsid w:val="504FFDFC"/>
    <w:rsid w:val="50EF4A16"/>
    <w:rsid w:val="5251EE10"/>
    <w:rsid w:val="53280994"/>
    <w:rsid w:val="532D8DA7"/>
    <w:rsid w:val="53B15467"/>
    <w:rsid w:val="53EA85DD"/>
    <w:rsid w:val="5426EAD8"/>
    <w:rsid w:val="54C3D9F5"/>
    <w:rsid w:val="56056C53"/>
    <w:rsid w:val="56421AD8"/>
    <w:rsid w:val="56B3D84B"/>
    <w:rsid w:val="56CDD36F"/>
    <w:rsid w:val="575E8B9A"/>
    <w:rsid w:val="5798092E"/>
    <w:rsid w:val="57A65C9E"/>
    <w:rsid w:val="595F6020"/>
    <w:rsid w:val="5B0AD516"/>
    <w:rsid w:val="5B32DCEB"/>
    <w:rsid w:val="5BDBA6CF"/>
    <w:rsid w:val="5CB0293F"/>
    <w:rsid w:val="5D17D345"/>
    <w:rsid w:val="5D783FC6"/>
    <w:rsid w:val="5D846AE1"/>
    <w:rsid w:val="5EB37D77"/>
    <w:rsid w:val="5EC3F361"/>
    <w:rsid w:val="5F2D3884"/>
    <w:rsid w:val="5F475145"/>
    <w:rsid w:val="5F482583"/>
    <w:rsid w:val="5FCEA1A4"/>
    <w:rsid w:val="603B4F6B"/>
    <w:rsid w:val="604F4DD8"/>
    <w:rsid w:val="61042FF6"/>
    <w:rsid w:val="61BEC1B8"/>
    <w:rsid w:val="61DD80CC"/>
    <w:rsid w:val="628C81D5"/>
    <w:rsid w:val="64004B34"/>
    <w:rsid w:val="652A89C5"/>
    <w:rsid w:val="6586B135"/>
    <w:rsid w:val="6642FCBA"/>
    <w:rsid w:val="67236D8F"/>
    <w:rsid w:val="67BC8068"/>
    <w:rsid w:val="67FC990F"/>
    <w:rsid w:val="68099872"/>
    <w:rsid w:val="685A5FBD"/>
    <w:rsid w:val="686C7B5C"/>
    <w:rsid w:val="6A084BBD"/>
    <w:rsid w:val="6B57BD8A"/>
    <w:rsid w:val="6CE353D4"/>
    <w:rsid w:val="6D2DD0E0"/>
    <w:rsid w:val="6DA424F8"/>
    <w:rsid w:val="6DD2B611"/>
    <w:rsid w:val="6DFE1564"/>
    <w:rsid w:val="6E752941"/>
    <w:rsid w:val="6E82B105"/>
    <w:rsid w:val="6EE76DC3"/>
    <w:rsid w:val="6F8BD21C"/>
    <w:rsid w:val="7004CE87"/>
    <w:rsid w:val="701621FA"/>
    <w:rsid w:val="7064817D"/>
    <w:rsid w:val="716B5034"/>
    <w:rsid w:val="71A09EE8"/>
    <w:rsid w:val="721F0E85"/>
    <w:rsid w:val="7368BED4"/>
    <w:rsid w:val="74F16807"/>
    <w:rsid w:val="7556AF47"/>
    <w:rsid w:val="76189BB8"/>
    <w:rsid w:val="76F27FA8"/>
    <w:rsid w:val="773D335C"/>
    <w:rsid w:val="77D1346B"/>
    <w:rsid w:val="77EEE4ED"/>
    <w:rsid w:val="783AD8BA"/>
    <w:rsid w:val="79278B0D"/>
    <w:rsid w:val="7931F5C0"/>
    <w:rsid w:val="795AEB8C"/>
    <w:rsid w:val="797F2EA4"/>
    <w:rsid w:val="79D2FE99"/>
    <w:rsid w:val="79EB43F6"/>
    <w:rsid w:val="7ACDC621"/>
    <w:rsid w:val="7B12327A"/>
    <w:rsid w:val="7D63421B"/>
    <w:rsid w:val="7EFB87C0"/>
    <w:rsid w:val="7F8E0320"/>
    <w:rsid w:val="7FB1E9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4328EA70"/>
  <w15:docId w15:val="{C12E0B38-C2CC-467B-B7AB-0541B23F31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790DD1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8">
    <w:name w:val="Table Grid 8"/>
    <w:basedOn w:val="TableNormal"/>
    <w:rsid w:val="001D1055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ListParagraph">
    <w:name w:val="List Paragraph"/>
    <w:basedOn w:val="Normal"/>
    <w:qFormat/>
    <w:rsid w:val="002E7780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customStyle="1" w:styleId="paragraph">
    <w:name w:val="paragraph"/>
    <w:basedOn w:val="Normal"/>
    <w:rsid w:val="009D3B77"/>
    <w:pPr>
      <w:spacing w:before="100" w:beforeAutospacing="1" w:after="100" w:afterAutospacing="1"/>
    </w:pPr>
  </w:style>
  <w:style w:type="character" w:customStyle="1" w:styleId="normaltextrun">
    <w:name w:val="normaltextrun"/>
    <w:basedOn w:val="DefaultParagraphFont"/>
    <w:rsid w:val="009D3B77"/>
  </w:style>
  <w:style w:type="character" w:customStyle="1" w:styleId="eop">
    <w:name w:val="eop"/>
    <w:basedOn w:val="DefaultParagraphFont"/>
    <w:rsid w:val="009D3B7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45861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2500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9491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33514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43663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5567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9908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39339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34132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9183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28522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22331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08311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5299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2963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76863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08022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48041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64999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7204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1924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07908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66460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46835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0466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919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36682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010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57588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7690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68883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81856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16385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81968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20611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8599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1342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2822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1670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59390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40925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37868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837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98307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26806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94841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3486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3175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453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10629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17755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7473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49002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1995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63281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41225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86995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0648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279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21008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103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96860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83004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71452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07486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0170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7867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6778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47069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39061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33971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5448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46801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99667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2626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83660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82028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87328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9013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2248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8999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7622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5924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91336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21472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84088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19682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05640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2908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5672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52554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97858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28687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21563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53242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16373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4096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936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38185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13045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30117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3235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4288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0825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31245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62430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97158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4877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7405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36133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254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7228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78013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05193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76047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60080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7741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6195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3013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39622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71246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79517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12767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0048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69876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microsoft.com/office/2020/10/relationships/intelligence" Target="intelligence2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BEA663A0A4B7D4EA546CD04E464E5CC" ma:contentTypeVersion="12" ma:contentTypeDescription="Create a new document." ma:contentTypeScope="" ma:versionID="e41b1c17f99ffd844e1751ff5b757692">
  <xsd:schema xmlns:xsd="http://www.w3.org/2001/XMLSchema" xmlns:xs="http://www.w3.org/2001/XMLSchema" xmlns:p="http://schemas.microsoft.com/office/2006/metadata/properties" xmlns:ns2="553c319b-1432-4729-9e7b-be4b3091cf4b" xmlns:ns3="0eb46ee4-e8c0-4458-a694-92c35394724f" targetNamespace="http://schemas.microsoft.com/office/2006/metadata/properties" ma:root="true" ma:fieldsID="0cc32468f18dd5d81d3748a025da8ad8" ns2:_="" ns3:_="">
    <xsd:import namespace="553c319b-1432-4729-9e7b-be4b3091cf4b"/>
    <xsd:import namespace="0eb46ee4-e8c0-4458-a694-92c35394724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53c319b-1432-4729-9e7b-be4b3091cf4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Image Tags" ma:readOnly="false" ma:fieldId="{5cf76f15-5ced-4ddc-b409-7134ff3c332f}" ma:taxonomyMulti="true" ma:sspId="58df7bae-c3a4-4c76-a889-58a6b42b66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eb46ee4-e8c0-4458-a694-92c35394724f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d31f8717-6eff-4f9a-86e3-d58ab428ee4b}" ma:internalName="TaxCatchAll" ma:showField="CatchAllData" ma:web="0eb46ee4-e8c0-4458-a694-92c35394724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0eb46ee4-e8c0-4458-a694-92c35394724f" xsi:nil="true"/>
    <lcf76f155ced4ddcb4097134ff3c332f xmlns="553c319b-1432-4729-9e7b-be4b3091cf4b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A02170C6-F376-4BBD-A7B5-937F4EC8AFF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53c319b-1432-4729-9e7b-be4b3091cf4b"/>
    <ds:schemaRef ds:uri="0eb46ee4-e8c0-4458-a694-92c35394724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9D1216E5-3FDE-40C3-BD8E-81440B2489F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7027984-F598-4829-8FF9-8965B8FE7477}">
  <ds:schemaRefs>
    <ds:schemaRef ds:uri="http://schemas.microsoft.com/office/2006/metadata/properties"/>
    <ds:schemaRef ds:uri="http://schemas.microsoft.com/office/infopath/2007/PartnerControls"/>
    <ds:schemaRef ds:uri="0eb46ee4-e8c0-4458-a694-92c35394724f"/>
    <ds:schemaRef ds:uri="553c319b-1432-4729-9e7b-be4b3091cf4b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658</Words>
  <Characters>3755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Union Hospital</Company>
  <LinksUpToDate>false</LinksUpToDate>
  <CharactersWithSpaces>4405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Union Hospital</dc:creator>
  <cp:keywords/>
  <dc:description/>
  <cp:lastModifiedBy>Julie Collins</cp:lastModifiedBy>
  <cp:revision>2</cp:revision>
  <cp:lastPrinted>2023-02-15T21:51:00Z</cp:lastPrinted>
  <dcterms:created xsi:type="dcterms:W3CDTF">2023-11-13T13:51:00Z</dcterms:created>
  <dcterms:modified xsi:type="dcterms:W3CDTF">2023-11-13T13:51:00Z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0x0101006BEA663A0A4B7D4EA546CD04E464E5CC</vt:lpwstr>
  </property>
  <property fmtid="{D5CDD505-2E9C-101B-9397-08002B2CF9AE}" pid="3" name="MediaServiceImageTags">
    <vt:lpwstr/>
  </property>
</Properties>
</file>